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818D" w14:textId="5B92D5FF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88CD1" wp14:editId="0583A3C3">
                <wp:simplePos x="0" y="0"/>
                <wp:positionH relativeFrom="column">
                  <wp:posOffset>-41275</wp:posOffset>
                </wp:positionH>
                <wp:positionV relativeFrom="paragraph">
                  <wp:posOffset>-34232</wp:posOffset>
                </wp:positionV>
                <wp:extent cx="6922276" cy="149629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276" cy="1496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D6D5B" w14:textId="77777777" w:rsidR="002110E6" w:rsidRPr="00F54608" w:rsidRDefault="002110E6" w:rsidP="002110E6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110E6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Foods can fight stress in several ways</w:t>
                            </w:r>
                            <w:r w:rsidRPr="002110E6">
                              <w:rPr>
                                <w:rFonts w:ascii="Open Sans" w:hAnsi="Open Sans" w:cs="Open Sans"/>
                                <w:b/>
                              </w:rPr>
                              <w:t xml:space="preserve">. </w:t>
                            </w: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Some foods can reduce levels of cortisol and adrenaline - stress hormones that take a toll on the body over time. A nutritious diet can counteract the impact of stress, by strengthening the immune system and lowering blood pressure.</w:t>
                            </w:r>
                          </w:p>
                          <w:p w14:paraId="2D3920D7" w14:textId="77777777" w:rsidR="002110E6" w:rsidRPr="00F54608" w:rsidRDefault="002110E6" w:rsidP="002110E6">
                            <w:pPr>
                              <w:pStyle w:val="ListParagraph"/>
                              <w:ind w:left="0"/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</w:pPr>
                          </w:p>
                          <w:p w14:paraId="7AF30EA3" w14:textId="03367AE4" w:rsidR="002110E6" w:rsidRPr="00F54608" w:rsidRDefault="002110E6" w:rsidP="002110E6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b/>
                                <w:color w:val="3CA0D1"/>
                                <w:sz w:val="26"/>
                                <w:szCs w:val="26"/>
                              </w:rPr>
                              <w:t>Serotonin</w:t>
                            </w: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is the body’s calming brain chemical and can be boosted by eating complex carbs.</w:t>
                            </w:r>
                            <w:r w:rsidRPr="00F54608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Good choices include whole-grain breakfast cereals, breads, and pastas, as well as old-fashioned oatmeal. Complex carbs are digested more slowly and stabilize blood sugar levels.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88C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.25pt;margin-top:-2.7pt;width:545.05pt;height:1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" filled="f" stroked="f" strokeweight=".5pt">
                <v:textbox>
                  <w:txbxContent>
                    <w:p w14:paraId="3A5D6D5B" w14:textId="77777777" w:rsidR="002110E6" w:rsidRPr="00F54608" w:rsidRDefault="002110E6" w:rsidP="002110E6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110E6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Foods can fight stress in several ways</w:t>
                      </w:r>
                      <w:r w:rsidRPr="002110E6">
                        <w:rPr>
                          <w:rFonts w:ascii="Open Sans" w:hAnsi="Open Sans" w:cs="Open Sans"/>
                          <w:b/>
                        </w:rPr>
                        <w:t xml:space="preserve">. </w:t>
                      </w: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Some foods can reduce levels of cortisol and adrenaline - stress hormones that take a toll on the body over time. A nutritious diet can counteract the impact of stress, by strengthening the immune system and lowering blood pressure.</w:t>
                      </w:r>
                    </w:p>
                    <w:p w14:paraId="2D3920D7" w14:textId="77777777" w:rsidR="002110E6" w:rsidRPr="00F54608" w:rsidRDefault="002110E6" w:rsidP="002110E6">
                      <w:pPr>
                        <w:pStyle w:val="ListParagraph"/>
                        <w:ind w:left="0"/>
                        <w:rPr>
                          <w:rFonts w:ascii="Open Sans" w:hAnsi="Open Sans" w:cs="Open Sans"/>
                          <w:sz w:val="12"/>
                          <w:szCs w:val="12"/>
                        </w:rPr>
                      </w:pPr>
                    </w:p>
                    <w:p w14:paraId="7AF30EA3" w14:textId="03367AE4" w:rsidR="002110E6" w:rsidRPr="00F54608" w:rsidRDefault="002110E6" w:rsidP="002110E6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b/>
                          <w:color w:val="3CA0D1"/>
                          <w:sz w:val="26"/>
                          <w:szCs w:val="26"/>
                        </w:rPr>
                        <w:t>Serotonin</w:t>
                      </w: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is the body’s calming brain chemical and can be boosted by eating complex carbs.</w:t>
                      </w:r>
                      <w:r w:rsidRPr="00F54608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Good choices include whole-grain breakfast cereals, breads, and pastas, as well as old-fashioned oatmeal. Complex carbs are digested more slowly and stabilize blood sugar levels.</w:t>
                      </w:r>
                    </w:p>
                  </w:txbxContent>
                </v:textbox>
              </v:shape>
            </w:pict>
          </mc:Fallback>
        </mc:AlternateContent>
      </w:r>
    </w:p>
    <w:p w14:paraId="184B9B00" w14:textId="0507F0CE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5EBA4A38" w14:textId="77777777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3991C97A" w14:textId="77777777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603042BB" w14:textId="1C586408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060244E0" w14:textId="2019012C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7A4EA682" w14:textId="22701A2F" w:rsidR="002110E6" w:rsidRDefault="00EE3348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BD723" wp14:editId="3989ACA8">
                <wp:simplePos x="0" y="0"/>
                <wp:positionH relativeFrom="column">
                  <wp:posOffset>2657475</wp:posOffset>
                </wp:positionH>
                <wp:positionV relativeFrom="paragraph">
                  <wp:posOffset>88900</wp:posOffset>
                </wp:positionV>
                <wp:extent cx="4380865" cy="297561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297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D177F" w14:textId="77777777" w:rsidR="002110E6" w:rsidRPr="002110E6" w:rsidRDefault="002110E6" w:rsidP="002110E6">
                            <w:pPr>
                              <w:pStyle w:val="NoSpacing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2110E6">
                              <w:rPr>
                                <w:rFonts w:ascii="Open Sans" w:hAnsi="Open Sans" w:cs="Open Sans"/>
                                <w:b/>
                              </w:rPr>
                              <w:t xml:space="preserve">Ingredients </w:t>
                            </w:r>
                          </w:p>
                          <w:p w14:paraId="031B4F90" w14:textId="4308A7F3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 ½ cups </w:t>
                            </w:r>
                            <w:proofErr w:type="spellStart"/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all purpose</w:t>
                            </w:r>
                            <w:proofErr w:type="spellEnd"/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flour </w:t>
                            </w:r>
                            <w:r w:rsidR="00EE334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(whole wheat or multigrain is good too!)</w:t>
                            </w:r>
                          </w:p>
                          <w:p w14:paraId="49C7F47E" w14:textId="41A9484D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 cup quick-cooking rolled oats (not instant)</w:t>
                            </w:r>
                            <w:r w:rsidRPr="00F54608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</w:p>
                          <w:p w14:paraId="16FB73EC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½ cup packed brown sugar </w:t>
                            </w:r>
                          </w:p>
                          <w:p w14:paraId="479AEFAA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 tbsp baking power</w:t>
                            </w:r>
                          </w:p>
                          <w:p w14:paraId="1DE918D0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½ tsp cinnamon or ginger </w:t>
                            </w:r>
                          </w:p>
                          <w:p w14:paraId="1269A50E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¼ tsp salt</w:t>
                            </w:r>
                          </w:p>
                          <w:p w14:paraId="79EDB41E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 cup skim milk</w:t>
                            </w:r>
                          </w:p>
                          <w:p w14:paraId="2F23DF48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1 egg </w:t>
                            </w:r>
                          </w:p>
                          <w:p w14:paraId="0E3994B7" w14:textId="53E7E3EC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¼ cup oil (or applesauce) </w:t>
                            </w:r>
                          </w:p>
                          <w:p w14:paraId="520AF5DD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 tsp vanilla</w:t>
                            </w:r>
                          </w:p>
                          <w:p w14:paraId="098700C5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 carrot, grated</w:t>
                            </w:r>
                          </w:p>
                          <w:p w14:paraId="1B35451C" w14:textId="5A1C4CE2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½ cup chopped walnuts</w:t>
                            </w:r>
                            <w:r w:rsidR="00EE334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460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(optional)</w:t>
                            </w:r>
                          </w:p>
                          <w:p w14:paraId="3E65DD2C" w14:textId="0189386D" w:rsidR="00A75F7D" w:rsidRPr="002110E6" w:rsidRDefault="00A75F7D" w:rsidP="00325CCF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D723" id="Text Box 30" o:spid="_x0000_s1027" type="#_x0000_t202" style="position:absolute;margin-left:209.25pt;margin-top:7pt;width:344.95pt;height:2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bd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" filled="f" stroked="f" strokeweight=".5pt">
                <v:textbox>
                  <w:txbxContent>
                    <w:p w14:paraId="7C1D177F" w14:textId="77777777" w:rsidR="002110E6" w:rsidRPr="002110E6" w:rsidRDefault="002110E6" w:rsidP="002110E6">
                      <w:pPr>
                        <w:pStyle w:val="NoSpacing"/>
                        <w:rPr>
                          <w:rFonts w:ascii="Open Sans" w:hAnsi="Open Sans" w:cs="Open Sans"/>
                          <w:b/>
                        </w:rPr>
                      </w:pPr>
                      <w:r w:rsidRPr="002110E6">
                        <w:rPr>
                          <w:rFonts w:ascii="Open Sans" w:hAnsi="Open Sans" w:cs="Open Sans"/>
                          <w:b/>
                        </w:rPr>
                        <w:t xml:space="preserve">Ingredients </w:t>
                      </w:r>
                    </w:p>
                    <w:p w14:paraId="031B4F90" w14:textId="4308A7F3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 ½ cups </w:t>
                      </w:r>
                      <w:proofErr w:type="spellStart"/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all purpose</w:t>
                      </w:r>
                      <w:proofErr w:type="spellEnd"/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flour </w:t>
                      </w:r>
                      <w:r w:rsidR="00EE334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(whole wheat or multigrain is good too!)</w:t>
                      </w:r>
                    </w:p>
                    <w:p w14:paraId="49C7F47E" w14:textId="41A9484D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 cup quick-cooking rolled oats (not instant)</w:t>
                      </w:r>
                      <w:r w:rsidRPr="00F54608">
                        <w:rPr>
                          <w:rFonts w:ascii="Open Sans" w:hAnsi="Open Sans" w:cs="Open Sans"/>
                        </w:rPr>
                        <w:t xml:space="preserve"> </w:t>
                      </w:r>
                    </w:p>
                    <w:p w14:paraId="16FB73EC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½ cup packed brown sugar </w:t>
                      </w:r>
                    </w:p>
                    <w:p w14:paraId="479AEFAA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 tbsp baking power</w:t>
                      </w:r>
                    </w:p>
                    <w:p w14:paraId="1DE918D0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½ tsp cinnamon or ginger </w:t>
                      </w:r>
                    </w:p>
                    <w:p w14:paraId="1269A50E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¼ tsp salt</w:t>
                      </w:r>
                    </w:p>
                    <w:p w14:paraId="79EDB41E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 cup skim milk</w:t>
                      </w:r>
                    </w:p>
                    <w:p w14:paraId="2F23DF48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1 egg </w:t>
                      </w:r>
                    </w:p>
                    <w:p w14:paraId="0E3994B7" w14:textId="53E7E3EC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¼ cup oil (or applesauce) </w:t>
                      </w:r>
                    </w:p>
                    <w:p w14:paraId="520AF5DD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 tsp vanilla</w:t>
                      </w:r>
                    </w:p>
                    <w:p w14:paraId="098700C5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 carrot, grated</w:t>
                      </w:r>
                    </w:p>
                    <w:p w14:paraId="1B35451C" w14:textId="5A1C4CE2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½ cup chopped walnuts</w:t>
                      </w:r>
                      <w:r w:rsidR="00EE334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Pr="00F5460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(optional)</w:t>
                      </w:r>
                    </w:p>
                    <w:p w14:paraId="3E65DD2C" w14:textId="0189386D" w:rsidR="00A75F7D" w:rsidRPr="002110E6" w:rsidRDefault="00A75F7D" w:rsidP="00325CCF">
                      <w:pPr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608">
        <w:rPr>
          <w:noProof/>
        </w:rPr>
        <w:drawing>
          <wp:anchor distT="0" distB="0" distL="114300" distR="114300" simplePos="0" relativeHeight="251682816" behindDoc="0" locked="0" layoutInCell="1" allowOverlap="1" wp14:anchorId="0E44D9E9" wp14:editId="039E7961">
            <wp:simplePos x="0" y="0"/>
            <wp:positionH relativeFrom="column">
              <wp:posOffset>195580</wp:posOffset>
            </wp:positionH>
            <wp:positionV relativeFrom="paragraph">
              <wp:posOffset>528320</wp:posOffset>
            </wp:positionV>
            <wp:extent cx="1640205" cy="206629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9"/>
                    <a:stretch/>
                  </pic:blipFill>
                  <pic:spPr bwMode="auto">
                    <a:xfrm>
                      <a:off x="0" y="0"/>
                      <a:ext cx="1640205" cy="20662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608">
        <w:rPr>
          <w:rFonts w:ascii="Open Sans" w:eastAsia="Times New Roman" w:hAnsi="Open Sans" w:cs="Open Sans"/>
          <w:noProof/>
          <w:color w:val="000000"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5A920" wp14:editId="3EA73DCD">
                <wp:simplePos x="0" y="0"/>
                <wp:positionH relativeFrom="column">
                  <wp:posOffset>-3810</wp:posOffset>
                </wp:positionH>
                <wp:positionV relativeFrom="paragraph">
                  <wp:posOffset>172085</wp:posOffset>
                </wp:positionV>
                <wp:extent cx="3989070" cy="35623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907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FE686" w14:textId="76107CDB" w:rsidR="00F54608" w:rsidRPr="002110E6" w:rsidRDefault="00F54608" w:rsidP="00F5460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2110E6">
                              <w:rPr>
                                <w:rFonts w:ascii="Open Sans" w:hAnsi="Open Sans" w:cs="Open Sans"/>
                                <w:b/>
                                <w:color w:val="8DC63F"/>
                                <w:sz w:val="26"/>
                                <w:szCs w:val="28"/>
                              </w:rPr>
                              <w:t xml:space="preserve">Carrot Oatmeal Muffins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A920" id="Text Box 10" o:spid="_x0000_s1028" type="#_x0000_t202" style="position:absolute;margin-left:-.3pt;margin-top:13.55pt;width:314.1pt;height:2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" filled="f" stroked="f" strokeweight=".5pt">
                <v:textbox>
                  <w:txbxContent>
                    <w:p w14:paraId="493FE686" w14:textId="76107CDB" w:rsidR="00F54608" w:rsidRPr="002110E6" w:rsidRDefault="00F54608" w:rsidP="00F54608">
                      <w:pPr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2110E6">
                        <w:rPr>
                          <w:rFonts w:ascii="Open Sans" w:hAnsi="Open Sans" w:cs="Open Sans"/>
                          <w:b/>
                          <w:color w:val="8DC63F"/>
                          <w:sz w:val="26"/>
                          <w:szCs w:val="28"/>
                        </w:rPr>
                        <w:t xml:space="preserve">Carrot Oatmeal Muffins </w:t>
                      </w:r>
                    </w:p>
                  </w:txbxContent>
                </v:textbox>
              </v:shape>
            </w:pict>
          </mc:Fallback>
        </mc:AlternateContent>
      </w:r>
    </w:p>
    <w:p w14:paraId="3AD92E5E" w14:textId="08AF325E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4DBD7170" w14:textId="1386A432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1393D7C2" w14:textId="25C7F001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6E793593" w14:textId="0D9F7611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1F456A2C" w14:textId="3A2A54B5" w:rsidR="00A75F7D" w:rsidRDefault="00A75F7D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4506EF1A" w14:textId="68AEBD37" w:rsidR="00A75F7D" w:rsidRPr="00D21A4D" w:rsidRDefault="00A75F7D" w:rsidP="00A75F7D">
      <w:pPr>
        <w:jc w:val="center"/>
        <w:rPr>
          <w:rFonts w:ascii="Open Sans" w:eastAsia="Times New Roman" w:hAnsi="Open Sans" w:cs="Open Sans"/>
          <w:color w:val="000000"/>
          <w:sz w:val="12"/>
          <w:szCs w:val="12"/>
          <w:lang w:val="en-CA" w:eastAsia="en-CA"/>
        </w:rPr>
      </w:pPr>
    </w:p>
    <w:p w14:paraId="360F9F79" w14:textId="3A22174F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1065B56F" w14:textId="4EFD1347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8EE19F3" w14:textId="77777777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516642B6" w14:textId="22988685" w:rsidR="00A75F7D" w:rsidRDefault="009F5DC5" w:rsidP="00A75F7D">
      <w:pPr>
        <w:jc w:val="both"/>
        <w:rPr>
          <w:rFonts w:ascii="Open Sans" w:eastAsia="Times New Roman" w:hAnsi="Open Sans" w:cs="Open Sans"/>
          <w:lang w:val="en-CA" w:eastAsia="en-CA"/>
        </w:rPr>
      </w:pPr>
      <w:r>
        <w:rPr>
          <w:rFonts w:ascii="Open Sans" w:eastAsia="Times New Roman" w:hAnsi="Open Sans" w:cs="Open Sans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B50F1BE" wp14:editId="16F5E1EE">
                <wp:simplePos x="0" y="0"/>
                <wp:positionH relativeFrom="column">
                  <wp:posOffset>2886075</wp:posOffset>
                </wp:positionH>
                <wp:positionV relativeFrom="paragraph">
                  <wp:posOffset>10160</wp:posOffset>
                </wp:positionV>
                <wp:extent cx="4429125" cy="6572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4598E" w14:textId="77777777" w:rsidR="009F5DC5" w:rsidRDefault="009F5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0F1BE" id="Text Box 16" o:spid="_x0000_s1029" type="#_x0000_t202" style="position:absolute;left:0;text-align:left;margin-left:227.25pt;margin-top:.8pt;width:348.75pt;height:51.75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" fillcolor="white [3212]" stroked="f" strokeweight=".5pt">
                <v:textbox>
                  <w:txbxContent>
                    <w:p w14:paraId="3E44598E" w14:textId="77777777" w:rsidR="009F5DC5" w:rsidRDefault="009F5DC5"/>
                  </w:txbxContent>
                </v:textbox>
              </v:shape>
            </w:pict>
          </mc:Fallback>
        </mc:AlternateContent>
      </w:r>
    </w:p>
    <w:p w14:paraId="5B1A2C3D" w14:textId="77777777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161FFE20" w14:textId="77777777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6464BC8F" w14:textId="5FD1E781" w:rsidR="00A75F7D" w:rsidRDefault="00F54608" w:rsidP="00A75F7D">
      <w:pPr>
        <w:jc w:val="both"/>
        <w:rPr>
          <w:rFonts w:ascii="Open Sans" w:eastAsia="Times New Roman" w:hAnsi="Open Sans" w:cs="Open Sans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614164" wp14:editId="3A88E4C9">
                <wp:simplePos x="0" y="0"/>
                <wp:positionH relativeFrom="column">
                  <wp:posOffset>-908050</wp:posOffset>
                </wp:positionH>
                <wp:positionV relativeFrom="paragraph">
                  <wp:posOffset>242570</wp:posOffset>
                </wp:positionV>
                <wp:extent cx="8229600" cy="225552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225552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3FDCE" id="Rectangle 6" o:spid="_x0000_s1026" style="position:absolute;margin-left:-71.5pt;margin-top:19.1pt;width:9in;height:177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" fillcolor="#8dc63f" stroked="f" strokeweight="1pt"/>
            </w:pict>
          </mc:Fallback>
        </mc:AlternateContent>
      </w:r>
      <w:r>
        <w:rPr>
          <w:rFonts w:ascii="Open Sans" w:eastAsia="Times New Roman" w:hAnsi="Open Sans" w:cs="Open Sans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B1353" wp14:editId="13FFAD27">
                <wp:simplePos x="0" y="0"/>
                <wp:positionH relativeFrom="column">
                  <wp:posOffset>-172085</wp:posOffset>
                </wp:positionH>
                <wp:positionV relativeFrom="paragraph">
                  <wp:posOffset>231074</wp:posOffset>
                </wp:positionV>
                <wp:extent cx="7207885" cy="22675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885" cy="226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A49029" w14:textId="77777777" w:rsidR="00E40883" w:rsidRPr="00F54608" w:rsidRDefault="00E40883" w:rsidP="00E408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Instructions </w:t>
                            </w:r>
                          </w:p>
                          <w:p w14:paraId="2E919F4D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 large bowl, whisk together flour, rolled oats, brown sugar, baking powder, cinnamon and salt. </w:t>
                            </w:r>
                          </w:p>
                          <w:p w14:paraId="2399167B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 separate bowl, whisk together milk, egg, oil and vanilla; pour over dry ingredients. Sprinkle with carrot, and walnuts (if using); stir just until dry ingredients are moistened. Spoon into 12 paper-lined or greased muffin cups. </w:t>
                            </w:r>
                          </w:p>
                          <w:p w14:paraId="4300276D" w14:textId="77777777" w:rsidR="002110E6" w:rsidRPr="00F54608" w:rsidRDefault="002110E6" w:rsidP="002110E6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Bake in </w:t>
                            </w:r>
                            <w:proofErr w:type="spellStart"/>
                            <w:r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centre</w:t>
                            </w:r>
                            <w:proofErr w:type="spellEnd"/>
                            <w:r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of 375°F (190°C) oven for about 20 minutes or until cake tester inserted in </w:t>
                            </w:r>
                            <w:proofErr w:type="spellStart"/>
                            <w:r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centre</w:t>
                            </w:r>
                            <w:proofErr w:type="spellEnd"/>
                            <w:r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comes out clean. Let cool in pan on rack for 5 minutes. Transfer to racks; let cool completely. </w:t>
                            </w:r>
                            <w:r w:rsidRPr="00F54608">
                              <w:rPr>
                                <w:rFonts w:ascii="Open Sans" w:hAnsi="Open Sans" w:cs="Open Sans"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(Make-ahead: Store in airtight container for up to 24 hours or wrap individually in plastic wrap and freeze for up to 2 weeks.)</w:t>
                            </w:r>
                          </w:p>
                          <w:p w14:paraId="1CF13176" w14:textId="77777777" w:rsidR="002110E6" w:rsidRPr="00F54608" w:rsidRDefault="002110E6" w:rsidP="002110E6">
                            <w:pPr>
                              <w:pStyle w:val="NoSpacing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5B85D4E" w14:textId="5BBFAB61" w:rsidR="00E40883" w:rsidRPr="00F54608" w:rsidRDefault="002110E6" w:rsidP="002110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60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Variation:</w:t>
                            </w:r>
                            <w:r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460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Apple Raisin Oatmeal Muffins:</w:t>
                            </w:r>
                            <w:r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Replace carrot with 1 apple, peeled and grated; replace walnuts with 1/2 cup (125 mL) raisins.</w:t>
                            </w:r>
                            <w:r w:rsidR="00E40883" w:rsidRPr="00F5460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CBE47" w14:textId="77777777" w:rsidR="00A75F7D" w:rsidRDefault="00A75F7D" w:rsidP="00A75F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1353" id="Text Box 7" o:spid="_x0000_s1030" type="#_x0000_t202" style="position:absolute;left:0;text-align:left;margin-left:-13.55pt;margin-top:18.2pt;width:567.55pt;height:17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" filled="f" stroked="f" strokeweight=".5pt">
                <v:textbox>
                  <w:txbxContent>
                    <w:p w14:paraId="60A49029" w14:textId="77777777" w:rsidR="00E40883" w:rsidRPr="00F54608" w:rsidRDefault="00E40883" w:rsidP="00E4088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5460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Instructions </w:t>
                      </w:r>
                    </w:p>
                    <w:p w14:paraId="2E919F4D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In large bowl, whisk together flour, rolled oats, brown sugar, baking powder, cinnamon and salt. </w:t>
                      </w:r>
                    </w:p>
                    <w:p w14:paraId="2399167B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In separate bowl, whisk together milk, egg, oil and vanilla; pour over dry ingredients. Sprinkle with carrot, and walnuts (if using); stir just until dry ingredients are moistened. Spoon into 12 paper-lined or greased muffin cups. </w:t>
                      </w:r>
                    </w:p>
                    <w:p w14:paraId="4300276D" w14:textId="77777777" w:rsidR="002110E6" w:rsidRPr="00F54608" w:rsidRDefault="002110E6" w:rsidP="002110E6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Bake in </w:t>
                      </w:r>
                      <w:proofErr w:type="spellStart"/>
                      <w:r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centre</w:t>
                      </w:r>
                      <w:proofErr w:type="spellEnd"/>
                      <w:r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 of 375°F (190°C) oven for about 20 minutes or until cake tester inserted in </w:t>
                      </w:r>
                      <w:proofErr w:type="spellStart"/>
                      <w:r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centre</w:t>
                      </w:r>
                      <w:proofErr w:type="spellEnd"/>
                      <w:r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 comes out clean. Let cool in pan on rack for 5 minutes. Transfer to racks; let cool completely. </w:t>
                      </w:r>
                      <w:r w:rsidRPr="00F54608">
                        <w:rPr>
                          <w:rFonts w:ascii="Open Sans" w:hAnsi="Open Sans" w:cs="Open Sans"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(Make-ahead: Store in airtight container for up to 24 hours or wrap individually in plastic wrap and freeze for up to 2 weeks.)</w:t>
                      </w:r>
                    </w:p>
                    <w:p w14:paraId="1CF13176" w14:textId="77777777" w:rsidR="002110E6" w:rsidRPr="00F54608" w:rsidRDefault="002110E6" w:rsidP="002110E6">
                      <w:pPr>
                        <w:pStyle w:val="NoSpacing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5B85D4E" w14:textId="5BBFAB61" w:rsidR="00E40883" w:rsidRPr="00F54608" w:rsidRDefault="002110E6" w:rsidP="002110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60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F5460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Variation:</w:t>
                      </w:r>
                      <w:r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F5460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Apple Raisin Oatmeal Muffins:</w:t>
                      </w:r>
                      <w:r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 Replace carrot with 1 apple, peeled and grated; replace walnuts with 1/2 cup (125 mL) raisins.</w:t>
                      </w:r>
                      <w:r w:rsidR="00E40883" w:rsidRPr="00F5460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CBE47" w14:textId="77777777" w:rsidR="00A75F7D" w:rsidRDefault="00A75F7D" w:rsidP="00A75F7D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07A296DD" w14:textId="2BBA5EA9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038258C2" w14:textId="054A2882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3A93ADFE" w14:textId="64F53EE4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4E86C6DC" w14:textId="0FF3C41D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387BABE" w14:textId="0B05EF51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913D62E" w14:textId="671001FC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790C5D4D" w14:textId="402990AA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6A6454D2" w14:textId="27465EAD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616F440" w14:textId="3BAFD9FD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59A50DAB" w14:textId="77777777" w:rsidR="00A75F7D" w:rsidRDefault="00A75F7D" w:rsidP="00A75F7D">
      <w:pPr>
        <w:rPr>
          <w:rFonts w:ascii="Open Sans" w:eastAsia="Times New Roman" w:hAnsi="Open Sans" w:cs="Open Sans"/>
          <w:lang w:val="en-CA" w:eastAsia="en-CA"/>
        </w:rPr>
      </w:pPr>
    </w:p>
    <w:p w14:paraId="2C0A51D5" w14:textId="124C48AA" w:rsidR="00A75F7D" w:rsidRDefault="00A75F7D" w:rsidP="00A75F7D">
      <w:pPr>
        <w:rPr>
          <w:rFonts w:ascii="Open Sans" w:eastAsia="Times New Roman" w:hAnsi="Open Sans" w:cs="Open Sans"/>
          <w:lang w:val="en-CA" w:eastAsia="en-CA"/>
        </w:rPr>
      </w:pPr>
    </w:p>
    <w:p w14:paraId="22F223C2" w14:textId="5C7B2D54" w:rsidR="00A75F7D" w:rsidRDefault="00A75F7D" w:rsidP="00A75F7D">
      <w:pPr>
        <w:rPr>
          <w:rFonts w:ascii="Open Sans" w:eastAsia="Times New Roman" w:hAnsi="Open Sans" w:cs="Open Sans"/>
          <w:noProof/>
          <w:lang w:val="en-CA" w:eastAsia="en-CA"/>
        </w:rPr>
      </w:pPr>
    </w:p>
    <w:tbl>
      <w:tblPr>
        <w:tblStyle w:val="TableGrid"/>
        <w:tblpPr w:leftFromText="180" w:rightFromText="180" w:vertAnchor="text" w:horzAnchor="margin" w:tblpXSpec="center" w:tblpY="122"/>
        <w:tblW w:w="9509" w:type="dxa"/>
        <w:tblLook w:val="04A0" w:firstRow="1" w:lastRow="0" w:firstColumn="1" w:lastColumn="0" w:noHBand="0" w:noVBand="1"/>
      </w:tblPr>
      <w:tblGrid>
        <w:gridCol w:w="2406"/>
        <w:gridCol w:w="1718"/>
        <w:gridCol w:w="3322"/>
        <w:gridCol w:w="2063"/>
      </w:tblGrid>
      <w:tr w:rsidR="00F54608" w:rsidRPr="00F54608" w14:paraId="2185F6B9" w14:textId="77777777" w:rsidTr="00F54608">
        <w:trPr>
          <w:trHeight w:val="280"/>
        </w:trPr>
        <w:tc>
          <w:tcPr>
            <w:tcW w:w="9509" w:type="dxa"/>
            <w:gridSpan w:val="4"/>
            <w:shd w:val="clear" w:color="auto" w:fill="8DC63F"/>
            <w:hideMark/>
          </w:tcPr>
          <w:p w14:paraId="3324B023" w14:textId="77777777" w:rsidR="00F54608" w:rsidRPr="00F54608" w:rsidRDefault="00F54608" w:rsidP="00F54608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b/>
                <w:sz w:val="22"/>
                <w:szCs w:val="22"/>
              </w:rPr>
              <w:t>Nutritional Information (per serving)</w:t>
            </w:r>
          </w:p>
        </w:tc>
      </w:tr>
      <w:tr w:rsidR="00EE3348" w:rsidRPr="00F54608" w14:paraId="0558995B" w14:textId="77777777" w:rsidTr="00B57DCB">
        <w:trPr>
          <w:trHeight w:val="228"/>
        </w:trPr>
        <w:tc>
          <w:tcPr>
            <w:tcW w:w="2406" w:type="dxa"/>
            <w:hideMark/>
          </w:tcPr>
          <w:p w14:paraId="2B56E00A" w14:textId="77777777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 xml:space="preserve">Calories </w:t>
            </w:r>
          </w:p>
        </w:tc>
        <w:tc>
          <w:tcPr>
            <w:tcW w:w="1718" w:type="dxa"/>
            <w:hideMark/>
          </w:tcPr>
          <w:p w14:paraId="5891C61D" w14:textId="1E509031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>182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cals</w:t>
            </w:r>
            <w:proofErr w:type="spellEnd"/>
          </w:p>
        </w:tc>
        <w:tc>
          <w:tcPr>
            <w:tcW w:w="3322" w:type="dxa"/>
          </w:tcPr>
          <w:p w14:paraId="6B6A32CE" w14:textId="6F4E841A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 xml:space="preserve">Cholesterol </w:t>
            </w:r>
          </w:p>
        </w:tc>
        <w:tc>
          <w:tcPr>
            <w:tcW w:w="2063" w:type="dxa"/>
          </w:tcPr>
          <w:p w14:paraId="642BF4BB" w14:textId="322EBBC1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>17 mg</w:t>
            </w:r>
          </w:p>
        </w:tc>
      </w:tr>
      <w:tr w:rsidR="00EE3348" w:rsidRPr="00F54608" w14:paraId="51BEF337" w14:textId="77777777" w:rsidTr="00832A98">
        <w:trPr>
          <w:trHeight w:val="228"/>
        </w:trPr>
        <w:tc>
          <w:tcPr>
            <w:tcW w:w="2406" w:type="dxa"/>
            <w:hideMark/>
          </w:tcPr>
          <w:p w14:paraId="32FFEF5B" w14:textId="77777777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 xml:space="preserve">Protein </w:t>
            </w:r>
          </w:p>
        </w:tc>
        <w:tc>
          <w:tcPr>
            <w:tcW w:w="1718" w:type="dxa"/>
            <w:hideMark/>
          </w:tcPr>
          <w:p w14:paraId="31E6B8DE" w14:textId="3B5CEDAD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>4 g</w:t>
            </w:r>
          </w:p>
        </w:tc>
        <w:tc>
          <w:tcPr>
            <w:tcW w:w="3322" w:type="dxa"/>
          </w:tcPr>
          <w:p w14:paraId="7B4ED79D" w14:textId="45E59A94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 xml:space="preserve">Sodium </w:t>
            </w:r>
          </w:p>
        </w:tc>
        <w:tc>
          <w:tcPr>
            <w:tcW w:w="2063" w:type="dxa"/>
          </w:tcPr>
          <w:p w14:paraId="1AB2A05E" w14:textId="1467F3D7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>145 mg</w:t>
            </w:r>
          </w:p>
        </w:tc>
      </w:tr>
      <w:tr w:rsidR="00EE3348" w:rsidRPr="00F54608" w14:paraId="2FC9ECA5" w14:textId="77777777" w:rsidTr="00EC665D">
        <w:trPr>
          <w:trHeight w:val="228"/>
        </w:trPr>
        <w:tc>
          <w:tcPr>
            <w:tcW w:w="2406" w:type="dxa"/>
            <w:hideMark/>
          </w:tcPr>
          <w:p w14:paraId="2585603F" w14:textId="77777777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 xml:space="preserve">Carbohydrate </w:t>
            </w:r>
          </w:p>
        </w:tc>
        <w:tc>
          <w:tcPr>
            <w:tcW w:w="1718" w:type="dxa"/>
            <w:hideMark/>
          </w:tcPr>
          <w:p w14:paraId="4A74E5AE" w14:textId="4D38C211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>28 g</w:t>
            </w:r>
          </w:p>
        </w:tc>
        <w:tc>
          <w:tcPr>
            <w:tcW w:w="3322" w:type="dxa"/>
          </w:tcPr>
          <w:p w14:paraId="019C198F" w14:textId="73022AF0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 xml:space="preserve">Fiber </w:t>
            </w:r>
          </w:p>
        </w:tc>
        <w:tc>
          <w:tcPr>
            <w:tcW w:w="2063" w:type="dxa"/>
          </w:tcPr>
          <w:p w14:paraId="5C8D3227" w14:textId="35361CFE" w:rsidR="00EE3348" w:rsidRPr="00F54608" w:rsidRDefault="00EE3348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>1 g</w:t>
            </w:r>
          </w:p>
        </w:tc>
      </w:tr>
      <w:tr w:rsidR="004B7245" w:rsidRPr="00F54608" w14:paraId="3F71C36B" w14:textId="77777777" w:rsidTr="004B7245">
        <w:trPr>
          <w:trHeight w:val="228"/>
        </w:trPr>
        <w:tc>
          <w:tcPr>
            <w:tcW w:w="2406" w:type="dxa"/>
            <w:hideMark/>
          </w:tcPr>
          <w:p w14:paraId="70883926" w14:textId="77777777" w:rsidR="004B7245" w:rsidRPr="00F54608" w:rsidRDefault="004B7245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 xml:space="preserve">Total Fat </w:t>
            </w:r>
          </w:p>
        </w:tc>
        <w:tc>
          <w:tcPr>
            <w:tcW w:w="1718" w:type="dxa"/>
            <w:hideMark/>
          </w:tcPr>
          <w:p w14:paraId="2AE8EDED" w14:textId="5B024BA7" w:rsidR="004B7245" w:rsidRPr="00F54608" w:rsidRDefault="004B7245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>6 g</w:t>
            </w:r>
          </w:p>
        </w:tc>
        <w:tc>
          <w:tcPr>
            <w:tcW w:w="5385" w:type="dxa"/>
            <w:gridSpan w:val="2"/>
            <w:vMerge w:val="restart"/>
            <w:vAlign w:val="center"/>
          </w:tcPr>
          <w:p w14:paraId="22F8D78B" w14:textId="0F5A0E80" w:rsidR="004B7245" w:rsidRPr="00F54608" w:rsidRDefault="004B7245" w:rsidP="004B7245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>Makes 12 servings</w:t>
            </w:r>
          </w:p>
        </w:tc>
      </w:tr>
      <w:tr w:rsidR="004B7245" w:rsidRPr="00F54608" w14:paraId="0073DC04" w14:textId="77777777" w:rsidTr="00C952F1">
        <w:trPr>
          <w:trHeight w:val="228"/>
        </w:trPr>
        <w:tc>
          <w:tcPr>
            <w:tcW w:w="2406" w:type="dxa"/>
            <w:hideMark/>
          </w:tcPr>
          <w:p w14:paraId="0A62A422" w14:textId="77777777" w:rsidR="004B7245" w:rsidRPr="00F54608" w:rsidRDefault="004B7245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 xml:space="preserve">Saturated Fat </w:t>
            </w:r>
          </w:p>
        </w:tc>
        <w:tc>
          <w:tcPr>
            <w:tcW w:w="1718" w:type="dxa"/>
            <w:hideMark/>
          </w:tcPr>
          <w:p w14:paraId="6E069A42" w14:textId="41273CCB" w:rsidR="004B7245" w:rsidRPr="00F54608" w:rsidRDefault="004B7245" w:rsidP="00EE3348">
            <w:pPr>
              <w:rPr>
                <w:rFonts w:ascii="Open Sans" w:hAnsi="Open Sans" w:cs="Open Sans"/>
                <w:sz w:val="22"/>
                <w:szCs w:val="22"/>
              </w:rPr>
            </w:pPr>
            <w:r w:rsidRPr="00F54608">
              <w:rPr>
                <w:rFonts w:ascii="Open Sans" w:hAnsi="Open Sans" w:cs="Open Sans"/>
                <w:sz w:val="22"/>
                <w:szCs w:val="22"/>
              </w:rPr>
              <w:t>1 g</w:t>
            </w:r>
          </w:p>
        </w:tc>
        <w:tc>
          <w:tcPr>
            <w:tcW w:w="5385" w:type="dxa"/>
            <w:gridSpan w:val="2"/>
            <w:vMerge/>
            <w:hideMark/>
          </w:tcPr>
          <w:p w14:paraId="0E58D1C3" w14:textId="46CF86E3" w:rsidR="004B7245" w:rsidRPr="00F54608" w:rsidRDefault="004B7245" w:rsidP="00EE334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E5298FA" w14:textId="2EA32751" w:rsidR="00A75F7D" w:rsidRDefault="00A75F7D" w:rsidP="00A75F7D">
      <w:pPr>
        <w:rPr>
          <w:rFonts w:ascii="Open Sans" w:eastAsia="Times New Roman" w:hAnsi="Open Sans" w:cs="Open Sans"/>
          <w:noProof/>
          <w:lang w:val="en-CA" w:eastAsia="en-CA"/>
        </w:rPr>
      </w:pPr>
    </w:p>
    <w:p w14:paraId="1228449A" w14:textId="164EFB6B" w:rsidR="00716F53" w:rsidRDefault="00716F53" w:rsidP="00E40883">
      <w:pPr>
        <w:rPr>
          <w:rFonts w:ascii="Open Sans" w:eastAsia="Times New Roman" w:hAnsi="Open Sans" w:cs="Open Sans"/>
          <w:lang w:val="en-CA" w:eastAsia="en-CA"/>
        </w:rPr>
      </w:pPr>
    </w:p>
    <w:p w14:paraId="6F0FF71C" w14:textId="5287D2B3" w:rsidR="00E40883" w:rsidRDefault="00E40883" w:rsidP="00E40883">
      <w:pPr>
        <w:rPr>
          <w:rFonts w:ascii="Open Sans" w:eastAsia="Times New Roman" w:hAnsi="Open Sans" w:cs="Open Sans"/>
          <w:lang w:val="en-CA" w:eastAsia="en-CA"/>
        </w:rPr>
      </w:pPr>
    </w:p>
    <w:p w14:paraId="3FAAFBAA" w14:textId="1D856C0C" w:rsidR="00E40883" w:rsidRDefault="00E40883" w:rsidP="00E40883">
      <w:pPr>
        <w:rPr>
          <w:rFonts w:ascii="Open Sans" w:eastAsia="Times New Roman" w:hAnsi="Open Sans" w:cs="Open Sans"/>
          <w:lang w:val="en-CA" w:eastAsia="en-CA"/>
        </w:rPr>
      </w:pPr>
    </w:p>
    <w:p w14:paraId="228EC02F" w14:textId="596F8AE9" w:rsidR="00E40883" w:rsidRDefault="00E40883" w:rsidP="00E40883">
      <w:pPr>
        <w:rPr>
          <w:rFonts w:ascii="Open Sans" w:eastAsia="Times New Roman" w:hAnsi="Open Sans" w:cs="Open Sans"/>
          <w:lang w:val="en-CA" w:eastAsia="en-CA"/>
        </w:rPr>
      </w:pPr>
    </w:p>
    <w:p w14:paraId="2731038F" w14:textId="1E62428B" w:rsidR="00E40883" w:rsidRDefault="00E40883" w:rsidP="00E40883">
      <w:pPr>
        <w:rPr>
          <w:rFonts w:ascii="Open Sans" w:eastAsia="Times New Roman" w:hAnsi="Open Sans" w:cs="Open Sans"/>
          <w:lang w:val="en-CA" w:eastAsia="en-CA"/>
        </w:rPr>
      </w:pPr>
    </w:p>
    <w:p w14:paraId="3A9F8DD0" w14:textId="16102AB3" w:rsidR="00E40883" w:rsidRDefault="00E40883" w:rsidP="00E40883">
      <w:pPr>
        <w:rPr>
          <w:rFonts w:ascii="Open Sans" w:eastAsia="Times New Roman" w:hAnsi="Open Sans" w:cs="Open Sans"/>
          <w:lang w:val="en-CA" w:eastAsia="en-CA"/>
        </w:rPr>
      </w:pPr>
    </w:p>
    <w:p w14:paraId="3754C022" w14:textId="2B920862" w:rsidR="00E40883" w:rsidRPr="002110E6" w:rsidRDefault="00E40883" w:rsidP="00E40883">
      <w:pPr>
        <w:rPr>
          <w:rFonts w:ascii="Open Sans" w:hAnsi="Open Sans" w:cs="Open Sans"/>
          <w:sz w:val="20"/>
          <w:szCs w:val="20"/>
        </w:rPr>
      </w:pPr>
      <w:r w:rsidRPr="002110E6">
        <w:rPr>
          <w:rFonts w:ascii="Open Sans" w:hAnsi="Open Sans" w:cs="Open Sans"/>
          <w:color w:val="1A1A1A"/>
          <w:sz w:val="20"/>
          <w:szCs w:val="20"/>
        </w:rPr>
        <w:t xml:space="preserve">Source: </w:t>
      </w:r>
      <w:hyperlink r:id="rId9" w:history="1">
        <w:r w:rsidR="002110E6" w:rsidRPr="002110E6">
          <w:rPr>
            <w:rStyle w:val="Hyperlink"/>
            <w:rFonts w:ascii="Open Sans" w:hAnsi="Open Sans" w:cs="Open Sans"/>
            <w:sz w:val="20"/>
            <w:szCs w:val="20"/>
          </w:rPr>
          <w:t>http://www.canadianliving.com/</w:t>
        </w:r>
      </w:hyperlink>
      <w:bookmarkStart w:id="0" w:name="_GoBack"/>
      <w:bookmarkEnd w:id="0"/>
    </w:p>
    <w:sectPr w:rsidR="00E40883" w:rsidRPr="002110E6" w:rsidSect="00E40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720" w:bottom="720" w:left="720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C2A30" w14:textId="77777777" w:rsidR="004E2132" w:rsidRDefault="004E2132" w:rsidP="003742C4">
      <w:r>
        <w:separator/>
      </w:r>
    </w:p>
  </w:endnote>
  <w:endnote w:type="continuationSeparator" w:id="0">
    <w:p w14:paraId="1C601773" w14:textId="77777777" w:rsidR="004E2132" w:rsidRDefault="004E2132" w:rsidP="003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SemiCond">
    <w:altName w:val="Cambria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9391" w14:textId="77777777" w:rsidR="00912355" w:rsidRDefault="00912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2AB2" w14:textId="0F04E0C7" w:rsidR="00BA6BEF" w:rsidRDefault="00C83D4B" w:rsidP="00BA6BEF">
    <w:pPr>
      <w:pStyle w:val="Footer"/>
    </w:pPr>
    <w:r w:rsidRPr="009A3B54">
      <w:rPr>
        <w:noProof/>
      </w:rPr>
      <w:drawing>
        <wp:anchor distT="0" distB="0" distL="114300" distR="114300" simplePos="0" relativeHeight="251688960" behindDoc="0" locked="0" layoutInCell="1" allowOverlap="1" wp14:anchorId="4B8B9969" wp14:editId="27A170F8">
          <wp:simplePos x="0" y="0"/>
          <wp:positionH relativeFrom="page">
            <wp:posOffset>6696075</wp:posOffset>
          </wp:positionH>
          <wp:positionV relativeFrom="paragraph">
            <wp:posOffset>57150</wp:posOffset>
          </wp:positionV>
          <wp:extent cx="866775" cy="358140"/>
          <wp:effectExtent l="0" t="0" r="9525" b="381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tran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867" w:rsidRPr="009A3B54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C1944A4" wp14:editId="00A3F9CE">
              <wp:simplePos x="0" y="0"/>
              <wp:positionH relativeFrom="column">
                <wp:posOffset>5139690</wp:posOffset>
              </wp:positionH>
              <wp:positionV relativeFrom="paragraph">
                <wp:posOffset>129540</wp:posOffset>
              </wp:positionV>
              <wp:extent cx="1076325" cy="248920"/>
              <wp:effectExtent l="0" t="0" r="0" b="0"/>
              <wp:wrapNone/>
              <wp:docPr id="12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749D60A1-72EE-41FC-9834-C29D4D92CC8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B66FA" w14:textId="77777777" w:rsidR="009A3B54" w:rsidRPr="00C83D4B" w:rsidRDefault="009A3B54" w:rsidP="009A3B54">
                          <w:pPr>
                            <w:jc w:val="right"/>
                            <w:rPr>
                              <w:color w:val="3CA0D1"/>
                              <w:sz w:val="18"/>
                              <w:szCs w:val="20"/>
                            </w:rPr>
                          </w:pPr>
                          <w:r w:rsidRPr="00C83D4B">
                            <w:rPr>
                              <w:rFonts w:hAnsi="Calibri"/>
                              <w:i/>
                              <w:iCs/>
                              <w:color w:val="3CA0D1"/>
                              <w:kern w:val="24"/>
                              <w:sz w:val="18"/>
                              <w:szCs w:val="20"/>
                            </w:rPr>
                            <w:t>Powered by: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44A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404.7pt;margin-top:10.2pt;width:84.75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" filled="f" stroked="f" strokeweight=".5pt">
              <v:textbox>
                <w:txbxContent>
                  <w:p w14:paraId="334B66FA" w14:textId="77777777" w:rsidR="009A3B54" w:rsidRPr="00C83D4B" w:rsidRDefault="009A3B54" w:rsidP="009A3B54">
                    <w:pPr>
                      <w:jc w:val="right"/>
                      <w:rPr>
                        <w:color w:val="3CA0D1"/>
                        <w:sz w:val="18"/>
                        <w:szCs w:val="20"/>
                      </w:rPr>
                    </w:pPr>
                    <w:r w:rsidRPr="00C83D4B">
                      <w:rPr>
                        <w:rFonts w:hAnsi="Calibri"/>
                        <w:i/>
                        <w:iCs/>
                        <w:color w:val="3CA0D1"/>
                        <w:kern w:val="24"/>
                        <w:sz w:val="18"/>
                        <w:szCs w:val="20"/>
                      </w:rPr>
                      <w:t>Powered by:</w:t>
                    </w:r>
                  </w:p>
                </w:txbxContent>
              </v:textbox>
            </v:shape>
          </w:pict>
        </mc:Fallback>
      </mc:AlternateContent>
    </w:r>
    <w:r w:rsidR="00C745D9" w:rsidRPr="009A3B54">
      <w:rPr>
        <w:noProof/>
      </w:rPr>
      <w:drawing>
        <wp:anchor distT="0" distB="0" distL="114300" distR="114300" simplePos="0" relativeHeight="251686912" behindDoc="0" locked="0" layoutInCell="1" allowOverlap="1" wp14:anchorId="31620441" wp14:editId="7884BC8E">
          <wp:simplePos x="0" y="0"/>
          <wp:positionH relativeFrom="column">
            <wp:posOffset>-229870</wp:posOffset>
          </wp:positionH>
          <wp:positionV relativeFrom="paragraph">
            <wp:posOffset>80010</wp:posOffset>
          </wp:positionV>
          <wp:extent cx="2068195" cy="320040"/>
          <wp:effectExtent l="0" t="0" r="8255" b="3810"/>
          <wp:wrapNone/>
          <wp:docPr id="49" name="Pictur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B54" w:rsidRPr="009A3B54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BC34E1C" wp14:editId="18A51B15">
              <wp:simplePos x="0" y="0"/>
              <wp:positionH relativeFrom="margin">
                <wp:posOffset>-826135</wp:posOffset>
              </wp:positionH>
              <wp:positionV relativeFrom="paragraph">
                <wp:posOffset>458470</wp:posOffset>
              </wp:positionV>
              <wp:extent cx="8135620" cy="607695"/>
              <wp:effectExtent l="0" t="0" r="0" b="1905"/>
              <wp:wrapNone/>
              <wp:docPr id="5" name="Flowchart: Proces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5620" cy="607695"/>
                      </a:xfrm>
                      <a:prstGeom prst="flowChartProcess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D8D70" id="_x0000_t109" coordsize="21600,21600" o:spt="109" path="m,l,21600r21600,l21600,xe">
              <v:stroke joinstyle="miter"/>
              <v:path gradientshapeok="t" o:connecttype="rect"/>
            </v:shapetype>
            <v:shape id="Flowchart: Process 5" o:spid="_x0000_s1026" type="#_x0000_t109" style="position:absolute;margin-left:-65.05pt;margin-top:36.1pt;width:640.6pt;height:47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" fillcolor="#3ca0d1" stroked="f" strokeweight="1pt">
              <w10:wrap anchorx="margin"/>
            </v:shape>
          </w:pict>
        </mc:Fallback>
      </mc:AlternateContent>
    </w:r>
    <w:r w:rsidR="009A3B54" w:rsidRPr="009A3B54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D4A15E6" wp14:editId="515DDAF0">
              <wp:simplePos x="0" y="0"/>
              <wp:positionH relativeFrom="page">
                <wp:posOffset>-238125</wp:posOffset>
              </wp:positionH>
              <wp:positionV relativeFrom="paragraph">
                <wp:posOffset>547370</wp:posOffset>
              </wp:positionV>
              <wp:extent cx="8232140" cy="342265"/>
              <wp:effectExtent l="0" t="0" r="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2140" cy="342265"/>
                      </a:xfrm>
                      <a:prstGeom prst="rect">
                        <a:avLst/>
                      </a:prstGeom>
                      <a:solidFill>
                        <a:srgbClr val="8D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4B1EAE" id="Rectangle 4" o:spid="_x0000_s1026" style="position:absolute;margin-left:-18.75pt;margin-top:43.1pt;width:648.2pt;height:26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" fillcolor="#8dc63f" stroked="f" strokeweight="1pt">
              <w10:wrap anchorx="page"/>
            </v:rect>
          </w:pict>
        </mc:Fallback>
      </mc:AlternateContent>
    </w:r>
    <w:r w:rsidR="009A3B54" w:rsidRPr="009A3B54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A9999E9" wp14:editId="492FF08F">
              <wp:simplePos x="0" y="0"/>
              <wp:positionH relativeFrom="margin">
                <wp:posOffset>941070</wp:posOffset>
              </wp:positionH>
              <wp:positionV relativeFrom="paragraph">
                <wp:posOffset>539750</wp:posOffset>
              </wp:positionV>
              <wp:extent cx="4601210" cy="219075"/>
              <wp:effectExtent l="0" t="0" r="0" b="0"/>
              <wp:wrapNone/>
              <wp:docPr id="28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CD244" w14:textId="69C486B6" w:rsidR="009A3B54" w:rsidRPr="00946499" w:rsidRDefault="009A3B54" w:rsidP="009A3B5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46499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©201</w:t>
                          </w:r>
                          <w:r w:rsidR="009B05BE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9</w:t>
                          </w:r>
                          <w:r w:rsidRPr="00946499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 EMPLOYEE WELLNESS SOLUTIONS NETWORK INC. – ALL RIGHTS RESERVED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999E9" id="_x0000_s1034" type="#_x0000_t202" style="position:absolute;margin-left:74.1pt;margin-top:42.5pt;width:362.3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" filled="f" stroked="f" strokeweight=".5pt">
              <v:textbox>
                <w:txbxContent>
                  <w:p w14:paraId="57ECD244" w14:textId="69C486B6" w:rsidR="009A3B54" w:rsidRPr="00946499" w:rsidRDefault="009A3B54" w:rsidP="009A3B5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46499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©201</w:t>
                    </w:r>
                    <w:r w:rsidR="009B05BE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9</w:t>
                    </w:r>
                    <w:r w:rsidRPr="00946499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 xml:space="preserve"> EMPLOYEE WELLNESS SOLUTIONS NETWORK INC. – ALL RIGHTS RESERVED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6BEF" w:rsidRPr="00F07E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43A52A1" wp14:editId="315E3E77">
              <wp:simplePos x="0" y="0"/>
              <wp:positionH relativeFrom="margin">
                <wp:posOffset>899795</wp:posOffset>
              </wp:positionH>
              <wp:positionV relativeFrom="paragraph">
                <wp:posOffset>537210</wp:posOffset>
              </wp:positionV>
              <wp:extent cx="4601210" cy="219075"/>
              <wp:effectExtent l="0" t="0" r="0" b="0"/>
              <wp:wrapNone/>
              <wp:docPr id="33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64961236-104A-4C8B-85CF-24A081A5268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0EAB0" w14:textId="77777777" w:rsidR="00BA6BEF" w:rsidRPr="00946499" w:rsidRDefault="00BA6BEF" w:rsidP="00BA6BE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46499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©2018 EMPLOYEE WELLNESS SOLUTIONS NETWORK INC. – ALL RIGHTS RESERVED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A52A1" id="_x0000_s1035" type="#_x0000_t202" style="position:absolute;margin-left:70.85pt;margin-top:42.3pt;width:362.3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" filled="f" stroked="f" strokeweight=".5pt">
              <v:textbox>
                <w:txbxContent>
                  <w:p w14:paraId="2C10EAB0" w14:textId="77777777" w:rsidR="00BA6BEF" w:rsidRPr="00946499" w:rsidRDefault="00BA6BEF" w:rsidP="00BA6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46499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©2018 EMPLOYEE WELLNESS SOLUTIONS NETWORK INC. – ALL RIGHTS RESERVED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6BE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60B1448" wp14:editId="05F9FF05">
              <wp:simplePos x="0" y="0"/>
              <wp:positionH relativeFrom="column">
                <wp:posOffset>107315</wp:posOffset>
              </wp:positionH>
              <wp:positionV relativeFrom="paragraph">
                <wp:posOffset>-128905</wp:posOffset>
              </wp:positionV>
              <wp:extent cx="2399030" cy="759460"/>
              <wp:effectExtent l="0" t="0" r="127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9030" cy="7594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C07A90" id="Rectangle 3" o:spid="_x0000_s1026" style="position:absolute;margin-left:8.45pt;margin-top:-10.15pt;width:188.9pt;height:5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" fillcolor="white [3212]" stroked="f" strokeweight="1pt"/>
          </w:pict>
        </mc:Fallback>
      </mc:AlternateContent>
    </w:r>
  </w:p>
  <w:p w14:paraId="1CA15A80" w14:textId="77777777" w:rsidR="00BA6BEF" w:rsidRDefault="00BA6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A805" w14:textId="77777777" w:rsidR="00912355" w:rsidRDefault="00912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EDC87" w14:textId="77777777" w:rsidR="004E2132" w:rsidRDefault="004E2132" w:rsidP="003742C4">
      <w:r>
        <w:separator/>
      </w:r>
    </w:p>
  </w:footnote>
  <w:footnote w:type="continuationSeparator" w:id="0">
    <w:p w14:paraId="28BE1D9D" w14:textId="77777777" w:rsidR="004E2132" w:rsidRDefault="004E2132" w:rsidP="0037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B8B7" w14:textId="77777777" w:rsidR="00912355" w:rsidRDefault="00912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D305" w14:textId="5F8AE43A" w:rsidR="00A43E50" w:rsidRPr="00E40883" w:rsidRDefault="00BA6BEF" w:rsidP="00E40883">
    <w:pPr>
      <w:jc w:val="center"/>
      <w:rPr>
        <w:rFonts w:ascii="Open Sans" w:hAnsi="Open Sans" w:cs="Open Sans"/>
        <w:b/>
        <w:color w:val="8DC63F"/>
        <w:sz w:val="56"/>
        <w:szCs w:val="56"/>
        <w14:textOutline w14:w="9525" w14:cap="flat" w14:cmpd="sng" w14:algn="ctr">
          <w14:noFill/>
          <w14:prstDash w14:val="solid"/>
          <w14:round/>
        </w14:textOutline>
      </w:rPr>
    </w:pPr>
    <w:r w:rsidRPr="00E40883">
      <w:rPr>
        <w:rFonts w:ascii="Open Sans" w:hAnsi="Open Sans" w:cs="Open Sans"/>
        <w:b/>
        <w:noProof/>
        <w:color w:val="8DC63F"/>
        <w:sz w:val="56"/>
        <w:szCs w:val="56"/>
        <w14:textOutline w14:w="9525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5E69AFD" wp14:editId="4144E899">
              <wp:simplePos x="0" y="0"/>
              <wp:positionH relativeFrom="column">
                <wp:posOffset>-895350</wp:posOffset>
              </wp:positionH>
              <wp:positionV relativeFrom="paragraph">
                <wp:posOffset>353060</wp:posOffset>
              </wp:positionV>
              <wp:extent cx="7735570" cy="7143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5570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CE6479" w14:textId="136DC2E7" w:rsidR="007A2C15" w:rsidRPr="005369CF" w:rsidRDefault="007A2C15" w:rsidP="007A2C15">
                          <w:pPr>
                            <w:tabs>
                              <w:tab w:val="left" w:pos="8647"/>
                            </w:tabs>
                            <w:jc w:val="center"/>
                            <w:rPr>
                              <w:rFonts w:ascii="Open Sans Extrabold" w:eastAsia="Open Sans" w:hAnsi="Open Sans Extrabold" w:cs="Open Sans Extrabold"/>
                              <w:b/>
                              <w:noProof/>
                              <w:color w:val="86BF46"/>
                              <w:spacing w:val="-5"/>
                              <w:sz w:val="96"/>
                              <w:szCs w:val="96"/>
                              <w:lang w:eastAsia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69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-70.5pt;margin-top:27.8pt;width:609.1pt;height:5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" filled="f" stroked="f" strokeweight=".5pt">
              <v:textbox>
                <w:txbxContent>
                  <w:p w14:paraId="64CE6479" w14:textId="136DC2E7" w:rsidR="007A2C15" w:rsidRPr="005369CF" w:rsidRDefault="007A2C15" w:rsidP="007A2C15">
                    <w:pPr>
                      <w:tabs>
                        <w:tab w:val="left" w:pos="8647"/>
                      </w:tabs>
                      <w:jc w:val="center"/>
                      <w:rPr>
                        <w:rFonts w:ascii="Open Sans Extrabold" w:eastAsia="Open Sans" w:hAnsi="Open Sans Extrabold" w:cs="Open Sans Extrabold"/>
                        <w:b/>
                        <w:noProof/>
                        <w:color w:val="86BF46"/>
                        <w:spacing w:val="-5"/>
                        <w:sz w:val="96"/>
                        <w:szCs w:val="96"/>
                        <w:lang w:eastAsia="en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E40883">
      <w:rPr>
        <w:rFonts w:ascii="Open Sans" w:hAnsi="Open Sans" w:cs="Open Sans"/>
        <w:b/>
        <w:bCs/>
        <w:noProof/>
        <w:color w:val="8DC63F"/>
        <w:sz w:val="56"/>
        <w:szCs w:val="56"/>
        <w:lang w:val="en-CA" w:eastAsia="en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D482C4" wp14:editId="4CA95D50">
              <wp:simplePos x="0" y="0"/>
              <wp:positionH relativeFrom="page">
                <wp:align>right</wp:align>
              </wp:positionH>
              <wp:positionV relativeFrom="paragraph">
                <wp:posOffset>517269</wp:posOffset>
              </wp:positionV>
              <wp:extent cx="7772400" cy="38213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82137"/>
                      </a:xfrm>
                      <a:prstGeom prst="rect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51CF69" w14:textId="6C8B8420" w:rsidR="00BA6BEF" w:rsidRPr="00381831" w:rsidRDefault="002110E6" w:rsidP="00912355">
                          <w:pPr>
                            <w:pStyle w:val="NoSpacing"/>
                            <w:jc w:val="center"/>
                            <w:rPr>
                              <w:rFonts w:ascii="Open Sans" w:hAnsi="Open Sans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  <w:t>COMPLEX CARBOHYDRATES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482C4" id="Rectangle 2" o:spid="_x0000_s1032" style="position:absolute;left:0;text-align:left;margin-left:560.8pt;margin-top:40.75pt;width:612pt;height:30.1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" fillcolor="#3ca0d1" stroked="f" strokeweight="1pt">
              <v:textbox>
                <w:txbxContent>
                  <w:p w14:paraId="6751CF69" w14:textId="6C8B8420" w:rsidR="00BA6BEF" w:rsidRPr="00381831" w:rsidRDefault="002110E6" w:rsidP="00912355">
                    <w:pPr>
                      <w:pStyle w:val="NoSpacing"/>
                      <w:jc w:val="center"/>
                      <w:rPr>
                        <w:rFonts w:ascii="Open Sans" w:hAnsi="Open Sans"/>
                        <w:b/>
                        <w:color w:val="FFFFFF" w:themeColor="background1"/>
                        <w:sz w:val="36"/>
                        <w:lang w:val="en-CA"/>
                      </w:rPr>
                    </w:pPr>
                    <w:r>
                      <w:rPr>
                        <w:rFonts w:ascii="Open Sans" w:hAnsi="Open Sans"/>
                        <w:b/>
                        <w:color w:val="FFFFFF" w:themeColor="background1"/>
                        <w:sz w:val="36"/>
                        <w:lang w:val="en-CA"/>
                      </w:rPr>
                      <w:t>COMPLEX CARBOHYDRATES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110E6">
      <w:rPr>
        <w:rFonts w:ascii="Open Sans" w:hAnsi="Open Sans" w:cs="Open Sans"/>
        <w:b/>
        <w:color w:val="8DC63F"/>
        <w:sz w:val="56"/>
        <w:szCs w:val="56"/>
      </w:rPr>
      <w:t>DE-STRESS RECIPES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506D0" w14:textId="77777777" w:rsidR="00912355" w:rsidRDefault="00912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82A"/>
    <w:multiLevelType w:val="multilevel"/>
    <w:tmpl w:val="64CE9B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  <w:b/>
        <w:color w:val="87BF46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2082551"/>
    <w:multiLevelType w:val="hybridMultilevel"/>
    <w:tmpl w:val="9FB453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AE4"/>
    <w:multiLevelType w:val="hybridMultilevel"/>
    <w:tmpl w:val="8DD0E80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B0A4B"/>
    <w:multiLevelType w:val="hybridMultilevel"/>
    <w:tmpl w:val="2E8C07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62FA1"/>
    <w:multiLevelType w:val="multilevel"/>
    <w:tmpl w:val="EC425B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 w:themeColor="text1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07025"/>
    <w:multiLevelType w:val="hybridMultilevel"/>
    <w:tmpl w:val="7E38C236"/>
    <w:lvl w:ilvl="0" w:tplc="7B8E64E8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82019"/>
    <w:multiLevelType w:val="hybridMultilevel"/>
    <w:tmpl w:val="60C0FA9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E2B9B"/>
    <w:multiLevelType w:val="hybridMultilevel"/>
    <w:tmpl w:val="8DB2503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24703"/>
    <w:multiLevelType w:val="multilevel"/>
    <w:tmpl w:val="F8DC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14F4C"/>
    <w:multiLevelType w:val="hybridMultilevel"/>
    <w:tmpl w:val="1F1A688C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2C6519"/>
    <w:multiLevelType w:val="multilevel"/>
    <w:tmpl w:val="9636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36315F"/>
    <w:multiLevelType w:val="multilevel"/>
    <w:tmpl w:val="8B9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A830F6"/>
    <w:multiLevelType w:val="hybridMultilevel"/>
    <w:tmpl w:val="FD78AE9C"/>
    <w:lvl w:ilvl="0" w:tplc="5D4C93C8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B5A2C"/>
    <w:multiLevelType w:val="multilevel"/>
    <w:tmpl w:val="3C4467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864048"/>
    <w:multiLevelType w:val="hybridMultilevel"/>
    <w:tmpl w:val="75768ED6"/>
    <w:lvl w:ilvl="0" w:tplc="B9ACADAE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3CA0D1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B1243B5"/>
    <w:multiLevelType w:val="hybridMultilevel"/>
    <w:tmpl w:val="65D61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83D26"/>
    <w:multiLevelType w:val="hybridMultilevel"/>
    <w:tmpl w:val="A37EC1A2"/>
    <w:lvl w:ilvl="0" w:tplc="F55EC3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3CA0D1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1B5C"/>
    <w:multiLevelType w:val="hybridMultilevel"/>
    <w:tmpl w:val="C002B6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0099F"/>
    <w:multiLevelType w:val="hybridMultilevel"/>
    <w:tmpl w:val="9462EB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6095036"/>
    <w:multiLevelType w:val="hybridMultilevel"/>
    <w:tmpl w:val="47A88C2C"/>
    <w:lvl w:ilvl="0" w:tplc="FBB625A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color w:val="3CA0D1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0" w15:restartNumberingAfterBreak="0">
    <w:nsid w:val="2B145438"/>
    <w:multiLevelType w:val="hybridMultilevel"/>
    <w:tmpl w:val="9FB453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71A6D"/>
    <w:multiLevelType w:val="hybridMultilevel"/>
    <w:tmpl w:val="27AC3CCC"/>
    <w:lvl w:ilvl="0" w:tplc="D228C310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FFFFFF" w:themeColor="background1"/>
        <w:sz w:val="40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D17A1"/>
    <w:multiLevelType w:val="multilevel"/>
    <w:tmpl w:val="798A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B17CE"/>
    <w:multiLevelType w:val="hybridMultilevel"/>
    <w:tmpl w:val="6504C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A0D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F2C6D"/>
    <w:multiLevelType w:val="hybridMultilevel"/>
    <w:tmpl w:val="8D50D75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F153F"/>
    <w:multiLevelType w:val="multilevel"/>
    <w:tmpl w:val="AB06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A13FBB"/>
    <w:multiLevelType w:val="hybridMultilevel"/>
    <w:tmpl w:val="65BC74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5344A"/>
    <w:multiLevelType w:val="multilevel"/>
    <w:tmpl w:val="55BE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3D6EF3"/>
    <w:multiLevelType w:val="hybridMultilevel"/>
    <w:tmpl w:val="6E64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F5AF2"/>
    <w:multiLevelType w:val="hybridMultilevel"/>
    <w:tmpl w:val="6DDC0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1465B"/>
    <w:multiLevelType w:val="hybridMultilevel"/>
    <w:tmpl w:val="AC68B32E"/>
    <w:lvl w:ilvl="0" w:tplc="10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3AA0A22"/>
    <w:multiLevelType w:val="hybridMultilevel"/>
    <w:tmpl w:val="C2D4CEEC"/>
    <w:lvl w:ilvl="0" w:tplc="760407F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33455"/>
    <w:multiLevelType w:val="multilevel"/>
    <w:tmpl w:val="C99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77570"/>
    <w:multiLevelType w:val="hybridMultilevel"/>
    <w:tmpl w:val="372CD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528CD"/>
    <w:multiLevelType w:val="hybridMultilevel"/>
    <w:tmpl w:val="39E446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742FE"/>
    <w:multiLevelType w:val="hybridMultilevel"/>
    <w:tmpl w:val="B0CE8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F1CE6"/>
    <w:multiLevelType w:val="hybridMultilevel"/>
    <w:tmpl w:val="A9BC3B2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E32F1"/>
    <w:multiLevelType w:val="hybridMultilevel"/>
    <w:tmpl w:val="0506EF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11AC2"/>
    <w:multiLevelType w:val="multilevel"/>
    <w:tmpl w:val="5BA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C747ED"/>
    <w:multiLevelType w:val="hybridMultilevel"/>
    <w:tmpl w:val="36887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D6481"/>
    <w:multiLevelType w:val="hybridMultilevel"/>
    <w:tmpl w:val="9BE4E8E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8B01E4"/>
    <w:multiLevelType w:val="hybridMultilevel"/>
    <w:tmpl w:val="583ECE16"/>
    <w:lvl w:ilvl="0" w:tplc="991C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A0D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17A72"/>
    <w:multiLevelType w:val="hybridMultilevel"/>
    <w:tmpl w:val="6B70FE94"/>
    <w:lvl w:ilvl="0" w:tplc="0786F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D54B3"/>
    <w:multiLevelType w:val="hybridMultilevel"/>
    <w:tmpl w:val="0FE669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616EA5"/>
    <w:multiLevelType w:val="hybridMultilevel"/>
    <w:tmpl w:val="FB28BB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C59CC"/>
    <w:multiLevelType w:val="multilevel"/>
    <w:tmpl w:val="556E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BA6718"/>
    <w:multiLevelType w:val="hybridMultilevel"/>
    <w:tmpl w:val="B3402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2"/>
  </w:num>
  <w:num w:numId="4">
    <w:abstractNumId w:val="25"/>
  </w:num>
  <w:num w:numId="5">
    <w:abstractNumId w:val="43"/>
  </w:num>
  <w:num w:numId="6">
    <w:abstractNumId w:val="39"/>
  </w:num>
  <w:num w:numId="7">
    <w:abstractNumId w:val="40"/>
  </w:num>
  <w:num w:numId="8">
    <w:abstractNumId w:val="26"/>
  </w:num>
  <w:num w:numId="9">
    <w:abstractNumId w:val="22"/>
  </w:num>
  <w:num w:numId="10">
    <w:abstractNumId w:val="6"/>
  </w:num>
  <w:num w:numId="11">
    <w:abstractNumId w:val="46"/>
  </w:num>
  <w:num w:numId="12">
    <w:abstractNumId w:val="24"/>
  </w:num>
  <w:num w:numId="13">
    <w:abstractNumId w:val="38"/>
  </w:num>
  <w:num w:numId="14">
    <w:abstractNumId w:val="0"/>
  </w:num>
  <w:num w:numId="15">
    <w:abstractNumId w:val="4"/>
  </w:num>
  <w:num w:numId="16">
    <w:abstractNumId w:val="3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5"/>
  </w:num>
  <w:num w:numId="21">
    <w:abstractNumId w:val="23"/>
  </w:num>
  <w:num w:numId="22">
    <w:abstractNumId w:val="33"/>
  </w:num>
  <w:num w:numId="23">
    <w:abstractNumId w:val="30"/>
  </w:num>
  <w:num w:numId="24">
    <w:abstractNumId w:val="13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0"/>
  </w:num>
  <w:num w:numId="29">
    <w:abstractNumId w:val="8"/>
  </w:num>
  <w:num w:numId="30">
    <w:abstractNumId w:val="27"/>
  </w:num>
  <w:num w:numId="31">
    <w:abstractNumId w:val="34"/>
  </w:num>
  <w:num w:numId="32">
    <w:abstractNumId w:val="36"/>
  </w:num>
  <w:num w:numId="33">
    <w:abstractNumId w:val="5"/>
  </w:num>
  <w:num w:numId="34">
    <w:abstractNumId w:val="41"/>
  </w:num>
  <w:num w:numId="35">
    <w:abstractNumId w:val="12"/>
  </w:num>
  <w:num w:numId="36">
    <w:abstractNumId w:val="16"/>
  </w:num>
  <w:num w:numId="37">
    <w:abstractNumId w:val="21"/>
  </w:num>
  <w:num w:numId="38">
    <w:abstractNumId w:val="44"/>
  </w:num>
  <w:num w:numId="39">
    <w:abstractNumId w:val="2"/>
  </w:num>
  <w:num w:numId="40">
    <w:abstractNumId w:val="17"/>
  </w:num>
  <w:num w:numId="41">
    <w:abstractNumId w:val="37"/>
  </w:num>
  <w:num w:numId="42">
    <w:abstractNumId w:val="14"/>
  </w:num>
  <w:num w:numId="43">
    <w:abstractNumId w:val="10"/>
  </w:num>
  <w:num w:numId="44">
    <w:abstractNumId w:val="19"/>
  </w:num>
  <w:num w:numId="45">
    <w:abstractNumId w:val="11"/>
  </w:num>
  <w:num w:numId="46">
    <w:abstractNumId w:val="29"/>
  </w:num>
  <w:num w:numId="47">
    <w:abstractNumId w:val="31"/>
  </w:num>
  <w:num w:numId="48">
    <w:abstractNumId w:val="28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4"/>
    <w:rsid w:val="00007FC5"/>
    <w:rsid w:val="0001483B"/>
    <w:rsid w:val="00020A58"/>
    <w:rsid w:val="00025639"/>
    <w:rsid w:val="000322E0"/>
    <w:rsid w:val="0004133D"/>
    <w:rsid w:val="0004146C"/>
    <w:rsid w:val="0004663D"/>
    <w:rsid w:val="0004691F"/>
    <w:rsid w:val="00056E51"/>
    <w:rsid w:val="00060045"/>
    <w:rsid w:val="00061BEF"/>
    <w:rsid w:val="00062BFF"/>
    <w:rsid w:val="0006315C"/>
    <w:rsid w:val="00066079"/>
    <w:rsid w:val="00072208"/>
    <w:rsid w:val="00075C3F"/>
    <w:rsid w:val="00083392"/>
    <w:rsid w:val="00090D04"/>
    <w:rsid w:val="000A54C9"/>
    <w:rsid w:val="000A7299"/>
    <w:rsid w:val="000B4AB2"/>
    <w:rsid w:val="000B58C4"/>
    <w:rsid w:val="000B59FE"/>
    <w:rsid w:val="000B6930"/>
    <w:rsid w:val="000B7826"/>
    <w:rsid w:val="000C52FE"/>
    <w:rsid w:val="000C7A8E"/>
    <w:rsid w:val="000D04BA"/>
    <w:rsid w:val="000D6170"/>
    <w:rsid w:val="000D72FA"/>
    <w:rsid w:val="000E3CDD"/>
    <w:rsid w:val="000E6B4A"/>
    <w:rsid w:val="000F12DA"/>
    <w:rsid w:val="00103AAD"/>
    <w:rsid w:val="0010545A"/>
    <w:rsid w:val="00110492"/>
    <w:rsid w:val="001133FA"/>
    <w:rsid w:val="00113B7E"/>
    <w:rsid w:val="0011438F"/>
    <w:rsid w:val="00115635"/>
    <w:rsid w:val="00116869"/>
    <w:rsid w:val="001201F4"/>
    <w:rsid w:val="00122C5C"/>
    <w:rsid w:val="00122E83"/>
    <w:rsid w:val="00123637"/>
    <w:rsid w:val="001252E3"/>
    <w:rsid w:val="00131340"/>
    <w:rsid w:val="00144481"/>
    <w:rsid w:val="0015012C"/>
    <w:rsid w:val="00151816"/>
    <w:rsid w:val="0016607E"/>
    <w:rsid w:val="00175226"/>
    <w:rsid w:val="00176BA8"/>
    <w:rsid w:val="0017714C"/>
    <w:rsid w:val="00194398"/>
    <w:rsid w:val="00197692"/>
    <w:rsid w:val="001A3366"/>
    <w:rsid w:val="001B6F95"/>
    <w:rsid w:val="001D69C1"/>
    <w:rsid w:val="001E1E3C"/>
    <w:rsid w:val="001E29B9"/>
    <w:rsid w:val="001F030F"/>
    <w:rsid w:val="001F2D94"/>
    <w:rsid w:val="001F4438"/>
    <w:rsid w:val="001F6233"/>
    <w:rsid w:val="00203195"/>
    <w:rsid w:val="00206EA4"/>
    <w:rsid w:val="0020771E"/>
    <w:rsid w:val="00210824"/>
    <w:rsid w:val="002110E6"/>
    <w:rsid w:val="002121FD"/>
    <w:rsid w:val="00213F2B"/>
    <w:rsid w:val="00220523"/>
    <w:rsid w:val="0022286F"/>
    <w:rsid w:val="00222B50"/>
    <w:rsid w:val="00226DDA"/>
    <w:rsid w:val="00232A84"/>
    <w:rsid w:val="002336D3"/>
    <w:rsid w:val="00235101"/>
    <w:rsid w:val="00235A5B"/>
    <w:rsid w:val="002368E1"/>
    <w:rsid w:val="00242774"/>
    <w:rsid w:val="00256AC1"/>
    <w:rsid w:val="00273213"/>
    <w:rsid w:val="00283B8A"/>
    <w:rsid w:val="00283FBF"/>
    <w:rsid w:val="00284DFE"/>
    <w:rsid w:val="002860EA"/>
    <w:rsid w:val="00297289"/>
    <w:rsid w:val="002A17B4"/>
    <w:rsid w:val="002B79FE"/>
    <w:rsid w:val="002C15F3"/>
    <w:rsid w:val="002D2C9A"/>
    <w:rsid w:val="002D3EA4"/>
    <w:rsid w:val="002D53D7"/>
    <w:rsid w:val="002D7DBF"/>
    <w:rsid w:val="002D7F95"/>
    <w:rsid w:val="002E7DB0"/>
    <w:rsid w:val="002F03A9"/>
    <w:rsid w:val="002F20B0"/>
    <w:rsid w:val="002F2C8A"/>
    <w:rsid w:val="002F3386"/>
    <w:rsid w:val="00304BCA"/>
    <w:rsid w:val="00311BA4"/>
    <w:rsid w:val="003216F9"/>
    <w:rsid w:val="00325CCF"/>
    <w:rsid w:val="00330023"/>
    <w:rsid w:val="0033215D"/>
    <w:rsid w:val="00333705"/>
    <w:rsid w:val="00333B56"/>
    <w:rsid w:val="00336E8A"/>
    <w:rsid w:val="003376A1"/>
    <w:rsid w:val="00343FDC"/>
    <w:rsid w:val="003531A6"/>
    <w:rsid w:val="00354830"/>
    <w:rsid w:val="003563D0"/>
    <w:rsid w:val="00356C19"/>
    <w:rsid w:val="00362039"/>
    <w:rsid w:val="00362149"/>
    <w:rsid w:val="003643B6"/>
    <w:rsid w:val="00367ABF"/>
    <w:rsid w:val="0037007D"/>
    <w:rsid w:val="00371D56"/>
    <w:rsid w:val="003742C4"/>
    <w:rsid w:val="003761E2"/>
    <w:rsid w:val="00377369"/>
    <w:rsid w:val="003809DD"/>
    <w:rsid w:val="00380A06"/>
    <w:rsid w:val="003824E5"/>
    <w:rsid w:val="00385751"/>
    <w:rsid w:val="00396BE3"/>
    <w:rsid w:val="003A362A"/>
    <w:rsid w:val="003B751F"/>
    <w:rsid w:val="003D338C"/>
    <w:rsid w:val="003D483C"/>
    <w:rsid w:val="003D5287"/>
    <w:rsid w:val="003D789A"/>
    <w:rsid w:val="003E30FA"/>
    <w:rsid w:val="003F00C0"/>
    <w:rsid w:val="003F6153"/>
    <w:rsid w:val="003F699C"/>
    <w:rsid w:val="003F6EA0"/>
    <w:rsid w:val="004014DD"/>
    <w:rsid w:val="00404742"/>
    <w:rsid w:val="0041066E"/>
    <w:rsid w:val="004110D1"/>
    <w:rsid w:val="00416B88"/>
    <w:rsid w:val="00421BC6"/>
    <w:rsid w:val="00422503"/>
    <w:rsid w:val="004309C5"/>
    <w:rsid w:val="0043174E"/>
    <w:rsid w:val="00432B13"/>
    <w:rsid w:val="004336E9"/>
    <w:rsid w:val="004553A2"/>
    <w:rsid w:val="00455D02"/>
    <w:rsid w:val="004560D4"/>
    <w:rsid w:val="00461B9F"/>
    <w:rsid w:val="00464A35"/>
    <w:rsid w:val="00467477"/>
    <w:rsid w:val="00467B8F"/>
    <w:rsid w:val="00470814"/>
    <w:rsid w:val="00471DC9"/>
    <w:rsid w:val="0047244F"/>
    <w:rsid w:val="00474C17"/>
    <w:rsid w:val="0047587C"/>
    <w:rsid w:val="00476D56"/>
    <w:rsid w:val="00486075"/>
    <w:rsid w:val="0049219F"/>
    <w:rsid w:val="00493349"/>
    <w:rsid w:val="004A22EB"/>
    <w:rsid w:val="004B12BE"/>
    <w:rsid w:val="004B23D9"/>
    <w:rsid w:val="004B7245"/>
    <w:rsid w:val="004C1B2E"/>
    <w:rsid w:val="004C57CD"/>
    <w:rsid w:val="004D3474"/>
    <w:rsid w:val="004E2132"/>
    <w:rsid w:val="004E4CF9"/>
    <w:rsid w:val="004E69A1"/>
    <w:rsid w:val="00506BC8"/>
    <w:rsid w:val="00511112"/>
    <w:rsid w:val="0051623B"/>
    <w:rsid w:val="00517CBF"/>
    <w:rsid w:val="0052521F"/>
    <w:rsid w:val="00525BD8"/>
    <w:rsid w:val="00537B29"/>
    <w:rsid w:val="00542E92"/>
    <w:rsid w:val="00543A9A"/>
    <w:rsid w:val="00546826"/>
    <w:rsid w:val="005533F1"/>
    <w:rsid w:val="00553C38"/>
    <w:rsid w:val="005553B4"/>
    <w:rsid w:val="00556A40"/>
    <w:rsid w:val="00560828"/>
    <w:rsid w:val="005628C6"/>
    <w:rsid w:val="00574E71"/>
    <w:rsid w:val="00575084"/>
    <w:rsid w:val="00584AD3"/>
    <w:rsid w:val="005925F1"/>
    <w:rsid w:val="005930BC"/>
    <w:rsid w:val="00596362"/>
    <w:rsid w:val="005A3D82"/>
    <w:rsid w:val="005A6710"/>
    <w:rsid w:val="005B2311"/>
    <w:rsid w:val="005C2E42"/>
    <w:rsid w:val="005C4ECE"/>
    <w:rsid w:val="005C6182"/>
    <w:rsid w:val="005D0F19"/>
    <w:rsid w:val="005D32B0"/>
    <w:rsid w:val="005D50C5"/>
    <w:rsid w:val="005D5442"/>
    <w:rsid w:val="005D755C"/>
    <w:rsid w:val="005D77BF"/>
    <w:rsid w:val="005E635E"/>
    <w:rsid w:val="005F1627"/>
    <w:rsid w:val="005F49C1"/>
    <w:rsid w:val="005F6E95"/>
    <w:rsid w:val="00603693"/>
    <w:rsid w:val="00604E2E"/>
    <w:rsid w:val="00606480"/>
    <w:rsid w:val="006205C4"/>
    <w:rsid w:val="006363BE"/>
    <w:rsid w:val="00644AFF"/>
    <w:rsid w:val="006463BC"/>
    <w:rsid w:val="0066043F"/>
    <w:rsid w:val="006606AB"/>
    <w:rsid w:val="00661198"/>
    <w:rsid w:val="00664BBA"/>
    <w:rsid w:val="00670CFC"/>
    <w:rsid w:val="00675D35"/>
    <w:rsid w:val="00682176"/>
    <w:rsid w:val="00687E2D"/>
    <w:rsid w:val="00695288"/>
    <w:rsid w:val="006A09A5"/>
    <w:rsid w:val="006E10EB"/>
    <w:rsid w:val="006E3D19"/>
    <w:rsid w:val="006E5D5F"/>
    <w:rsid w:val="00705F7E"/>
    <w:rsid w:val="00710900"/>
    <w:rsid w:val="00712BB6"/>
    <w:rsid w:val="00716F53"/>
    <w:rsid w:val="007235A2"/>
    <w:rsid w:val="007238ED"/>
    <w:rsid w:val="00723ED6"/>
    <w:rsid w:val="00726677"/>
    <w:rsid w:val="007304DF"/>
    <w:rsid w:val="00733B9C"/>
    <w:rsid w:val="0073441D"/>
    <w:rsid w:val="007527CB"/>
    <w:rsid w:val="007560EE"/>
    <w:rsid w:val="00756920"/>
    <w:rsid w:val="0076093F"/>
    <w:rsid w:val="00762739"/>
    <w:rsid w:val="007630BC"/>
    <w:rsid w:val="007723FF"/>
    <w:rsid w:val="00772586"/>
    <w:rsid w:val="0077367A"/>
    <w:rsid w:val="00773CCE"/>
    <w:rsid w:val="007757CA"/>
    <w:rsid w:val="007776C2"/>
    <w:rsid w:val="00780C86"/>
    <w:rsid w:val="00782FA8"/>
    <w:rsid w:val="0078382A"/>
    <w:rsid w:val="00783D84"/>
    <w:rsid w:val="007843D4"/>
    <w:rsid w:val="00790A70"/>
    <w:rsid w:val="007929FB"/>
    <w:rsid w:val="007A2C15"/>
    <w:rsid w:val="007B169F"/>
    <w:rsid w:val="007B28B2"/>
    <w:rsid w:val="007B65A9"/>
    <w:rsid w:val="007B65D8"/>
    <w:rsid w:val="007C03EA"/>
    <w:rsid w:val="007C3428"/>
    <w:rsid w:val="007C628F"/>
    <w:rsid w:val="007D0DDE"/>
    <w:rsid w:val="007D3186"/>
    <w:rsid w:val="007E009A"/>
    <w:rsid w:val="007E1438"/>
    <w:rsid w:val="007F20B5"/>
    <w:rsid w:val="007F2E0A"/>
    <w:rsid w:val="007F2FB6"/>
    <w:rsid w:val="007F68F1"/>
    <w:rsid w:val="00804C44"/>
    <w:rsid w:val="00807FCB"/>
    <w:rsid w:val="00822C51"/>
    <w:rsid w:val="0082670F"/>
    <w:rsid w:val="00834B93"/>
    <w:rsid w:val="00836DA7"/>
    <w:rsid w:val="008413FE"/>
    <w:rsid w:val="00850E8B"/>
    <w:rsid w:val="00851181"/>
    <w:rsid w:val="0085138B"/>
    <w:rsid w:val="00856B57"/>
    <w:rsid w:val="008570FF"/>
    <w:rsid w:val="0086335D"/>
    <w:rsid w:val="00863DD1"/>
    <w:rsid w:val="00864A66"/>
    <w:rsid w:val="008655B8"/>
    <w:rsid w:val="00872BEA"/>
    <w:rsid w:val="008809A0"/>
    <w:rsid w:val="008948FE"/>
    <w:rsid w:val="008A2624"/>
    <w:rsid w:val="008A53C9"/>
    <w:rsid w:val="008C08FE"/>
    <w:rsid w:val="008D4F87"/>
    <w:rsid w:val="008D5341"/>
    <w:rsid w:val="008D753D"/>
    <w:rsid w:val="008D7FFE"/>
    <w:rsid w:val="008E5A53"/>
    <w:rsid w:val="008E731C"/>
    <w:rsid w:val="008F1262"/>
    <w:rsid w:val="008F233D"/>
    <w:rsid w:val="008F77BC"/>
    <w:rsid w:val="008F7CEE"/>
    <w:rsid w:val="00900B01"/>
    <w:rsid w:val="00901A54"/>
    <w:rsid w:val="00902486"/>
    <w:rsid w:val="00905D7A"/>
    <w:rsid w:val="00906402"/>
    <w:rsid w:val="00912355"/>
    <w:rsid w:val="0092139E"/>
    <w:rsid w:val="00921CC0"/>
    <w:rsid w:val="00924CF1"/>
    <w:rsid w:val="0092789E"/>
    <w:rsid w:val="00933F05"/>
    <w:rsid w:val="00934057"/>
    <w:rsid w:val="009407DA"/>
    <w:rsid w:val="0094328B"/>
    <w:rsid w:val="00944C86"/>
    <w:rsid w:val="00954D9E"/>
    <w:rsid w:val="009614BA"/>
    <w:rsid w:val="00972E22"/>
    <w:rsid w:val="00973671"/>
    <w:rsid w:val="00973AC7"/>
    <w:rsid w:val="009757B3"/>
    <w:rsid w:val="00975C0E"/>
    <w:rsid w:val="0098010E"/>
    <w:rsid w:val="00985C81"/>
    <w:rsid w:val="0099774F"/>
    <w:rsid w:val="00997D1E"/>
    <w:rsid w:val="009A0C15"/>
    <w:rsid w:val="009A3B54"/>
    <w:rsid w:val="009A44A1"/>
    <w:rsid w:val="009B05BE"/>
    <w:rsid w:val="009C2D2F"/>
    <w:rsid w:val="009C3A2B"/>
    <w:rsid w:val="009E1C06"/>
    <w:rsid w:val="009E3EB1"/>
    <w:rsid w:val="009E5077"/>
    <w:rsid w:val="009E679E"/>
    <w:rsid w:val="009E6A3C"/>
    <w:rsid w:val="009F0103"/>
    <w:rsid w:val="009F499D"/>
    <w:rsid w:val="009F5DC5"/>
    <w:rsid w:val="00A0033C"/>
    <w:rsid w:val="00A02568"/>
    <w:rsid w:val="00A11464"/>
    <w:rsid w:val="00A14A7E"/>
    <w:rsid w:val="00A20995"/>
    <w:rsid w:val="00A22471"/>
    <w:rsid w:val="00A25115"/>
    <w:rsid w:val="00A265B0"/>
    <w:rsid w:val="00A43E50"/>
    <w:rsid w:val="00A45DC6"/>
    <w:rsid w:val="00A501AB"/>
    <w:rsid w:val="00A52411"/>
    <w:rsid w:val="00A52B0F"/>
    <w:rsid w:val="00A55FDC"/>
    <w:rsid w:val="00A6251F"/>
    <w:rsid w:val="00A672D3"/>
    <w:rsid w:val="00A75F7D"/>
    <w:rsid w:val="00A80599"/>
    <w:rsid w:val="00A8261F"/>
    <w:rsid w:val="00A84958"/>
    <w:rsid w:val="00A85CD6"/>
    <w:rsid w:val="00A93D0A"/>
    <w:rsid w:val="00A95ACA"/>
    <w:rsid w:val="00AA1546"/>
    <w:rsid w:val="00AA1670"/>
    <w:rsid w:val="00AA41F3"/>
    <w:rsid w:val="00AA5CB9"/>
    <w:rsid w:val="00AA6FE6"/>
    <w:rsid w:val="00AB0158"/>
    <w:rsid w:val="00AB53BE"/>
    <w:rsid w:val="00AC12ED"/>
    <w:rsid w:val="00AC718D"/>
    <w:rsid w:val="00AE1EA7"/>
    <w:rsid w:val="00AE4995"/>
    <w:rsid w:val="00AE6E10"/>
    <w:rsid w:val="00AF05C1"/>
    <w:rsid w:val="00AF2247"/>
    <w:rsid w:val="00AF25E9"/>
    <w:rsid w:val="00AF32D5"/>
    <w:rsid w:val="00AF4272"/>
    <w:rsid w:val="00B00DA9"/>
    <w:rsid w:val="00B01E70"/>
    <w:rsid w:val="00B04898"/>
    <w:rsid w:val="00B05C35"/>
    <w:rsid w:val="00B11C80"/>
    <w:rsid w:val="00B123A1"/>
    <w:rsid w:val="00B139FE"/>
    <w:rsid w:val="00B1701C"/>
    <w:rsid w:val="00B20F68"/>
    <w:rsid w:val="00B233E4"/>
    <w:rsid w:val="00B268BF"/>
    <w:rsid w:val="00B27947"/>
    <w:rsid w:val="00B40E1F"/>
    <w:rsid w:val="00B42E0F"/>
    <w:rsid w:val="00B43192"/>
    <w:rsid w:val="00B43A56"/>
    <w:rsid w:val="00B469E2"/>
    <w:rsid w:val="00B569EA"/>
    <w:rsid w:val="00B6027D"/>
    <w:rsid w:val="00B657D7"/>
    <w:rsid w:val="00B6585F"/>
    <w:rsid w:val="00B72F63"/>
    <w:rsid w:val="00B7341C"/>
    <w:rsid w:val="00B73458"/>
    <w:rsid w:val="00B74AAD"/>
    <w:rsid w:val="00B8042C"/>
    <w:rsid w:val="00B82433"/>
    <w:rsid w:val="00BA121F"/>
    <w:rsid w:val="00BA381F"/>
    <w:rsid w:val="00BA6BEF"/>
    <w:rsid w:val="00BB43E2"/>
    <w:rsid w:val="00BB4B71"/>
    <w:rsid w:val="00BC216E"/>
    <w:rsid w:val="00BC2520"/>
    <w:rsid w:val="00BD3D25"/>
    <w:rsid w:val="00BD4712"/>
    <w:rsid w:val="00BE20C7"/>
    <w:rsid w:val="00BE7BB6"/>
    <w:rsid w:val="00BF116E"/>
    <w:rsid w:val="00BF30EC"/>
    <w:rsid w:val="00C02D46"/>
    <w:rsid w:val="00C041DD"/>
    <w:rsid w:val="00C07339"/>
    <w:rsid w:val="00C10E74"/>
    <w:rsid w:val="00C1342D"/>
    <w:rsid w:val="00C2409A"/>
    <w:rsid w:val="00C24B9E"/>
    <w:rsid w:val="00C309EF"/>
    <w:rsid w:val="00C30DEA"/>
    <w:rsid w:val="00C3124E"/>
    <w:rsid w:val="00C3205A"/>
    <w:rsid w:val="00C51975"/>
    <w:rsid w:val="00C52C82"/>
    <w:rsid w:val="00C54AFD"/>
    <w:rsid w:val="00C567B9"/>
    <w:rsid w:val="00C65EAF"/>
    <w:rsid w:val="00C66895"/>
    <w:rsid w:val="00C72D0C"/>
    <w:rsid w:val="00C745D9"/>
    <w:rsid w:val="00C74A0F"/>
    <w:rsid w:val="00C76B07"/>
    <w:rsid w:val="00C805CB"/>
    <w:rsid w:val="00C83D4B"/>
    <w:rsid w:val="00C84647"/>
    <w:rsid w:val="00CA4045"/>
    <w:rsid w:val="00CB01DF"/>
    <w:rsid w:val="00CB69E7"/>
    <w:rsid w:val="00CC4529"/>
    <w:rsid w:val="00CC4851"/>
    <w:rsid w:val="00CC6551"/>
    <w:rsid w:val="00CC6817"/>
    <w:rsid w:val="00CD298B"/>
    <w:rsid w:val="00CD4524"/>
    <w:rsid w:val="00CD7095"/>
    <w:rsid w:val="00CE0142"/>
    <w:rsid w:val="00CE0FD3"/>
    <w:rsid w:val="00CE5139"/>
    <w:rsid w:val="00CE7031"/>
    <w:rsid w:val="00CE71D3"/>
    <w:rsid w:val="00CF25AD"/>
    <w:rsid w:val="00CF3895"/>
    <w:rsid w:val="00D2336F"/>
    <w:rsid w:val="00D312D3"/>
    <w:rsid w:val="00D36147"/>
    <w:rsid w:val="00D45A49"/>
    <w:rsid w:val="00D47DAC"/>
    <w:rsid w:val="00D73FD4"/>
    <w:rsid w:val="00D77381"/>
    <w:rsid w:val="00D80473"/>
    <w:rsid w:val="00D808DD"/>
    <w:rsid w:val="00D8364E"/>
    <w:rsid w:val="00D85F9F"/>
    <w:rsid w:val="00D90565"/>
    <w:rsid w:val="00D93C52"/>
    <w:rsid w:val="00D9793F"/>
    <w:rsid w:val="00D979D3"/>
    <w:rsid w:val="00DA379F"/>
    <w:rsid w:val="00DA660C"/>
    <w:rsid w:val="00DB30A6"/>
    <w:rsid w:val="00DB54F8"/>
    <w:rsid w:val="00DB76DA"/>
    <w:rsid w:val="00DC1DB6"/>
    <w:rsid w:val="00DD2526"/>
    <w:rsid w:val="00DE0CF3"/>
    <w:rsid w:val="00DE565E"/>
    <w:rsid w:val="00DF4EBD"/>
    <w:rsid w:val="00DF7B5A"/>
    <w:rsid w:val="00E00DFA"/>
    <w:rsid w:val="00E15ED0"/>
    <w:rsid w:val="00E20CC6"/>
    <w:rsid w:val="00E21DDC"/>
    <w:rsid w:val="00E22EA8"/>
    <w:rsid w:val="00E24E17"/>
    <w:rsid w:val="00E2746A"/>
    <w:rsid w:val="00E27622"/>
    <w:rsid w:val="00E34820"/>
    <w:rsid w:val="00E3645A"/>
    <w:rsid w:val="00E40883"/>
    <w:rsid w:val="00E52F1D"/>
    <w:rsid w:val="00E53F0C"/>
    <w:rsid w:val="00E56170"/>
    <w:rsid w:val="00E611AF"/>
    <w:rsid w:val="00E614CC"/>
    <w:rsid w:val="00E63C54"/>
    <w:rsid w:val="00E6541B"/>
    <w:rsid w:val="00E65F8F"/>
    <w:rsid w:val="00E7670E"/>
    <w:rsid w:val="00E7701C"/>
    <w:rsid w:val="00E91378"/>
    <w:rsid w:val="00E95FF6"/>
    <w:rsid w:val="00EB515E"/>
    <w:rsid w:val="00EB6867"/>
    <w:rsid w:val="00EB7625"/>
    <w:rsid w:val="00EC6136"/>
    <w:rsid w:val="00EC7809"/>
    <w:rsid w:val="00ED1055"/>
    <w:rsid w:val="00ED78ED"/>
    <w:rsid w:val="00EE1F74"/>
    <w:rsid w:val="00EE3348"/>
    <w:rsid w:val="00EE4519"/>
    <w:rsid w:val="00EF0C99"/>
    <w:rsid w:val="00EF328C"/>
    <w:rsid w:val="00EF34AF"/>
    <w:rsid w:val="00EF692B"/>
    <w:rsid w:val="00F00BE3"/>
    <w:rsid w:val="00F02055"/>
    <w:rsid w:val="00F04BEC"/>
    <w:rsid w:val="00F12824"/>
    <w:rsid w:val="00F22CFD"/>
    <w:rsid w:val="00F314C2"/>
    <w:rsid w:val="00F371E2"/>
    <w:rsid w:val="00F431C8"/>
    <w:rsid w:val="00F43D32"/>
    <w:rsid w:val="00F4528C"/>
    <w:rsid w:val="00F4655C"/>
    <w:rsid w:val="00F47BCE"/>
    <w:rsid w:val="00F50CD7"/>
    <w:rsid w:val="00F54608"/>
    <w:rsid w:val="00F57ABC"/>
    <w:rsid w:val="00F60FFD"/>
    <w:rsid w:val="00F613BC"/>
    <w:rsid w:val="00F656A6"/>
    <w:rsid w:val="00F757DA"/>
    <w:rsid w:val="00F7766C"/>
    <w:rsid w:val="00F80F88"/>
    <w:rsid w:val="00F81B69"/>
    <w:rsid w:val="00F83A0D"/>
    <w:rsid w:val="00F87079"/>
    <w:rsid w:val="00FA326D"/>
    <w:rsid w:val="00FA490A"/>
    <w:rsid w:val="00FA4FA5"/>
    <w:rsid w:val="00FA5751"/>
    <w:rsid w:val="00FA6495"/>
    <w:rsid w:val="00FB1EC5"/>
    <w:rsid w:val="00FB7CC3"/>
    <w:rsid w:val="00FC693D"/>
    <w:rsid w:val="00FD1901"/>
    <w:rsid w:val="00FD499A"/>
    <w:rsid w:val="00FD71D2"/>
    <w:rsid w:val="00FD7E4F"/>
    <w:rsid w:val="00FD7F9E"/>
    <w:rsid w:val="00FF08C4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1C9AE"/>
  <w14:defaultImageDpi w14:val="32767"/>
  <w15:docId w15:val="{B1E71BA1-7891-4D51-8BF7-F919A0E0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0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371D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371D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371D5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 w:eastAsia="en-CA"/>
    </w:rPr>
  </w:style>
  <w:style w:type="paragraph" w:styleId="Heading5">
    <w:name w:val="heading 5"/>
    <w:basedOn w:val="Normal"/>
    <w:link w:val="Heading5Char"/>
    <w:uiPriority w:val="9"/>
    <w:qFormat/>
    <w:rsid w:val="00371D5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C4"/>
  </w:style>
  <w:style w:type="paragraph" w:styleId="Footer">
    <w:name w:val="footer"/>
    <w:basedOn w:val="Normal"/>
    <w:link w:val="Foot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C4"/>
  </w:style>
  <w:style w:type="paragraph" w:styleId="NoSpacing">
    <w:name w:val="No Spacing"/>
    <w:uiPriority w:val="1"/>
    <w:qFormat/>
    <w:rsid w:val="00975C0E"/>
    <w:rPr>
      <w:rFonts w:eastAsiaTheme="minorEastAsia"/>
    </w:rPr>
  </w:style>
  <w:style w:type="character" w:styleId="Hyperlink">
    <w:name w:val="Hyperlink"/>
    <w:uiPriority w:val="99"/>
    <w:unhideWhenUsed/>
    <w:rsid w:val="005E6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6A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3563D0"/>
    <w:pPr>
      <w:widowControl w:val="0"/>
      <w:autoSpaceDE w:val="0"/>
      <w:autoSpaceDN w:val="0"/>
      <w:adjustRightInd w:val="0"/>
      <w:spacing w:line="201" w:lineRule="atLeast"/>
    </w:pPr>
    <w:rPr>
      <w:rFonts w:ascii="Myriad Pro SemiCond" w:hAnsi="Myriad Pro SemiCond" w:cs="Times New Roman"/>
    </w:rPr>
  </w:style>
  <w:style w:type="paragraph" w:customStyle="1" w:styleId="Default">
    <w:name w:val="Default"/>
    <w:rsid w:val="003563D0"/>
    <w:pPr>
      <w:widowControl w:val="0"/>
      <w:autoSpaceDE w:val="0"/>
      <w:autoSpaceDN w:val="0"/>
      <w:adjustRightInd w:val="0"/>
    </w:pPr>
    <w:rPr>
      <w:rFonts w:ascii="Myriad Pro SemiCond" w:eastAsiaTheme="minorEastAsia" w:hAnsi="Myriad Pro SemiCond" w:cs="Myriad Pro SemiCond"/>
      <w:color w:val="000000"/>
    </w:rPr>
  </w:style>
  <w:style w:type="table" w:styleId="LightShading-Accent4">
    <w:name w:val="Light Shading Accent 4"/>
    <w:basedOn w:val="TableNormal"/>
    <w:uiPriority w:val="60"/>
    <w:rsid w:val="005F6E95"/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ableGrid">
    <w:name w:val="Table Grid"/>
    <w:basedOn w:val="TableNormal"/>
    <w:uiPriority w:val="39"/>
    <w:rsid w:val="002F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A1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14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A1146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71D56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71D56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371D56"/>
    <w:rPr>
      <w:rFonts w:ascii="Times New Roman" w:eastAsia="Times New Roman" w:hAnsi="Times New Roman" w:cs="Times New Roman"/>
      <w:b/>
      <w:bCs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371D56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styleId="Emphasis">
    <w:name w:val="Emphasis"/>
    <w:basedOn w:val="DefaultParagraphFont"/>
    <w:uiPriority w:val="20"/>
    <w:qFormat/>
    <w:rsid w:val="00371D56"/>
    <w:rPr>
      <w:i/>
      <w:iCs/>
    </w:rPr>
  </w:style>
  <w:style w:type="paragraph" w:customStyle="1" w:styleId="article-copyright">
    <w:name w:val="article-copyright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ob-unit">
    <w:name w:val="ob-unit"/>
    <w:basedOn w:val="DefaultParagraphFont"/>
    <w:rsid w:val="00371D56"/>
  </w:style>
  <w:style w:type="character" w:customStyle="1" w:styleId="loaded">
    <w:name w:val="loaded"/>
    <w:basedOn w:val="DefaultParagraphFont"/>
    <w:rsid w:val="00371D56"/>
  </w:style>
  <w:style w:type="paragraph" w:customStyle="1" w:styleId="right-more-link">
    <w:name w:val="right-more-link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weather-mod">
    <w:name w:val="weather-mod"/>
    <w:basedOn w:val="DefaultParagraphFont"/>
    <w:rsid w:val="00371D56"/>
  </w:style>
  <w:style w:type="character" w:customStyle="1" w:styleId="temp-high">
    <w:name w:val="temp-high"/>
    <w:basedOn w:val="DefaultParagraphFont"/>
    <w:rsid w:val="00371D56"/>
  </w:style>
  <w:style w:type="character" w:customStyle="1" w:styleId="temp-low">
    <w:name w:val="temp-low"/>
    <w:basedOn w:val="DefaultParagraphFont"/>
    <w:rsid w:val="00371D56"/>
  </w:style>
  <w:style w:type="character" w:customStyle="1" w:styleId="local-kicker">
    <w:name w:val="local-kicker"/>
    <w:basedOn w:val="DefaultParagraphFont"/>
    <w:rsid w:val="00371D56"/>
  </w:style>
  <w:style w:type="character" w:customStyle="1" w:styleId="local-description">
    <w:name w:val="local-description"/>
    <w:basedOn w:val="DefaultParagraphFont"/>
    <w:rsid w:val="00371D56"/>
  </w:style>
  <w:style w:type="character" w:customStyle="1" w:styleId="duration">
    <w:name w:val="duration"/>
    <w:basedOn w:val="DefaultParagraphFont"/>
    <w:rsid w:val="00371D56"/>
  </w:style>
  <w:style w:type="character" w:customStyle="1" w:styleId="info-divider">
    <w:name w:val="info-divider"/>
    <w:basedOn w:val="DefaultParagraphFont"/>
    <w:rsid w:val="00371D56"/>
  </w:style>
  <w:style w:type="character" w:customStyle="1" w:styleId="station">
    <w:name w:val="station"/>
    <w:basedOn w:val="DefaultParagraphFont"/>
    <w:rsid w:val="00371D56"/>
  </w:style>
  <w:style w:type="character" w:customStyle="1" w:styleId="pos-3">
    <w:name w:val="pos-3"/>
    <w:basedOn w:val="DefaultParagraphFont"/>
    <w:rsid w:val="00371D56"/>
  </w:style>
  <w:style w:type="character" w:customStyle="1" w:styleId="pos-4">
    <w:name w:val="pos-4"/>
    <w:basedOn w:val="DefaultParagraphFont"/>
    <w:rsid w:val="00371D56"/>
  </w:style>
  <w:style w:type="character" w:customStyle="1" w:styleId="icon-media-watch-now">
    <w:name w:val="icon-media-watch-now"/>
    <w:basedOn w:val="DefaultParagraphFont"/>
    <w:rsid w:val="00371D56"/>
  </w:style>
  <w:style w:type="table" w:styleId="GridTable5Dark-Accent2">
    <w:name w:val="Grid Table 5 Dark Accent 2"/>
    <w:basedOn w:val="TableNormal"/>
    <w:uiPriority w:val="50"/>
    <w:rsid w:val="007B65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stTable3-Accent2">
    <w:name w:val="List Table 3 Accent 2"/>
    <w:basedOn w:val="TableNormal"/>
    <w:uiPriority w:val="48"/>
    <w:rsid w:val="007B65D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65D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B65D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7B65D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irectionsnumber">
    <w:name w:val="directions_number"/>
    <w:basedOn w:val="DefaultParagraphFont"/>
    <w:rsid w:val="00C07339"/>
  </w:style>
  <w:style w:type="character" w:customStyle="1" w:styleId="directionsitem">
    <w:name w:val="directions_item"/>
    <w:basedOn w:val="DefaultParagraphFont"/>
    <w:rsid w:val="00C07339"/>
  </w:style>
  <w:style w:type="paragraph" w:customStyle="1" w:styleId="text-big">
    <w:name w:val="text-big"/>
    <w:basedOn w:val="Normal"/>
    <w:rsid w:val="008655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element-invisible">
    <w:name w:val="element-invisible"/>
    <w:basedOn w:val="DefaultParagraphFont"/>
    <w:rsid w:val="00543A9A"/>
  </w:style>
  <w:style w:type="character" w:customStyle="1" w:styleId="advertisement-label">
    <w:name w:val="advertisement-label"/>
    <w:basedOn w:val="DefaultParagraphFont"/>
    <w:rsid w:val="00B40E1F"/>
  </w:style>
  <w:style w:type="character" w:styleId="FollowedHyperlink">
    <w:name w:val="FollowedHyperlink"/>
    <w:basedOn w:val="DefaultParagraphFont"/>
    <w:uiPriority w:val="99"/>
    <w:semiHidden/>
    <w:unhideWhenUsed/>
    <w:rsid w:val="007A2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DBF"/>
    <w:rPr>
      <w:color w:val="605E5C"/>
      <w:shd w:val="clear" w:color="auto" w:fill="E1DFDD"/>
    </w:rPr>
  </w:style>
  <w:style w:type="character" w:customStyle="1" w:styleId="qty">
    <w:name w:val="qty"/>
    <w:basedOn w:val="DefaultParagraphFont"/>
    <w:rsid w:val="00905D7A"/>
  </w:style>
  <w:style w:type="character" w:customStyle="1" w:styleId="food">
    <w:name w:val="food"/>
    <w:basedOn w:val="DefaultParagraphFont"/>
    <w:rsid w:val="00905D7A"/>
  </w:style>
  <w:style w:type="table" w:styleId="GridTable5Dark-Accent4">
    <w:name w:val="Grid Table 5 Dark Accent 4"/>
    <w:basedOn w:val="TableNormal"/>
    <w:uiPriority w:val="50"/>
    <w:rsid w:val="00F656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ghtList-Accent3">
    <w:name w:val="Light List Accent 3"/>
    <w:basedOn w:val="TableNormal"/>
    <w:uiPriority w:val="61"/>
    <w:rsid w:val="00E40883"/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860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2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36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3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8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3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9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5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2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33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9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603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7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8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1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7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912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34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972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015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56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381">
          <w:marLeft w:val="720"/>
          <w:marRight w:val="72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349">
          <w:marLeft w:val="720"/>
          <w:marRight w:val="72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918">
          <w:marLeft w:val="720"/>
          <w:marRight w:val="72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40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nadianliving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F788-273F-4570-8E45-AAA2AD01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Club Hub</dc:creator>
  <cp:lastModifiedBy>Meaghan Jansen</cp:lastModifiedBy>
  <cp:revision>6</cp:revision>
  <cp:lastPrinted>2018-04-19T15:29:00Z</cp:lastPrinted>
  <dcterms:created xsi:type="dcterms:W3CDTF">2019-09-06T17:21:00Z</dcterms:created>
  <dcterms:modified xsi:type="dcterms:W3CDTF">2019-09-06T17:57:00Z</dcterms:modified>
</cp:coreProperties>
</file>