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337CC" w14:textId="37BD8054" w:rsidR="00510B13" w:rsidRPr="002A2AB0" w:rsidRDefault="00E3126C" w:rsidP="002A2AB0">
      <w:pPr>
        <w:jc w:val="center"/>
        <w:rPr>
          <w:sz w:val="56"/>
          <w:lang w:val="en-CA"/>
        </w:rPr>
      </w:pPr>
      <w:r w:rsidRPr="00465E89">
        <w:rPr>
          <w:sz w:val="56"/>
          <w:lang w:val="en-CA"/>
        </w:rPr>
        <w:drawing>
          <wp:anchor distT="0" distB="0" distL="114300" distR="114300" simplePos="0" relativeHeight="251678720" behindDoc="0" locked="0" layoutInCell="1" allowOverlap="1" wp14:anchorId="796BD2F3" wp14:editId="2E1B2274">
            <wp:simplePos x="0" y="0"/>
            <wp:positionH relativeFrom="column">
              <wp:posOffset>-706755</wp:posOffset>
            </wp:positionH>
            <wp:positionV relativeFrom="paragraph">
              <wp:posOffset>813435</wp:posOffset>
            </wp:positionV>
            <wp:extent cx="2131060" cy="3194685"/>
            <wp:effectExtent l="0" t="0" r="254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89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B9F3D3" wp14:editId="7BF0E809">
                <wp:simplePos x="0" y="0"/>
                <wp:positionH relativeFrom="column">
                  <wp:posOffset>1653540</wp:posOffset>
                </wp:positionH>
                <wp:positionV relativeFrom="paragraph">
                  <wp:posOffset>919480</wp:posOffset>
                </wp:positionV>
                <wp:extent cx="5142865" cy="2861945"/>
                <wp:effectExtent l="0" t="0" r="13335" b="336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2861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4B51B" w14:textId="77777777" w:rsidR="002A2AB0" w:rsidRPr="004C52DC" w:rsidRDefault="002A2AB0" w:rsidP="002A2AB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4C52DC"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Recommended Number of Food Guide Servings Per Day</w:t>
                            </w:r>
                          </w:p>
                          <w:tbl>
                            <w:tblPr>
                              <w:tblW w:w="7655" w:type="dxa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2552"/>
                              <w:gridCol w:w="1417"/>
                              <w:gridCol w:w="1134"/>
                              <w:gridCol w:w="1276"/>
                              <w:gridCol w:w="1276"/>
                            </w:tblGrid>
                            <w:tr w:rsidR="006224D0" w:rsidRPr="002A2AB0" w14:paraId="46255C18" w14:textId="77777777" w:rsidTr="006224D0">
                              <w:trPr>
                                <w:trHeight w:val="321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nil"/>
                                  </w:tcBorders>
                                  <w:shd w:val="clear" w:color="auto" w:fill="7B886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A947772" w14:textId="77777777" w:rsidR="002A2AB0" w:rsidRPr="002A2AB0" w:rsidRDefault="002A2AB0" w:rsidP="002A2AB0"/>
                              </w:tc>
                              <w:tc>
                                <w:tcPr>
                                  <w:tcW w:w="5103" w:type="dxa"/>
                                  <w:gridSpan w:val="4"/>
                                  <w:tcBorders>
                                    <w:top w:val="single" w:sz="8" w:space="0" w:color="7B8865"/>
                                    <w:left w:val="nil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7B886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CB71173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Adults</w:t>
                                  </w:r>
                                </w:p>
                              </w:tc>
                            </w:tr>
                            <w:tr w:rsidR="006224D0" w:rsidRPr="002A2AB0" w14:paraId="26379D5A" w14:textId="77777777" w:rsidTr="006224D0">
                              <w:trPr>
                                <w:trHeight w:val="369"/>
                              </w:trPr>
                              <w:tc>
                                <w:tcPr>
                                  <w:tcW w:w="2552" w:type="dxa"/>
                                  <w:vMerge w:val="restart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24ACD2D" w14:textId="77777777" w:rsidR="002A2AB0" w:rsidRPr="002A2AB0" w:rsidRDefault="002A2AB0" w:rsidP="002A2AB0"/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AAE03A0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19-50 Years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0CDE784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51+ Years</w:t>
                                  </w:r>
                                </w:p>
                              </w:tc>
                            </w:tr>
                            <w:tr w:rsidR="006224D0" w:rsidRPr="002A2AB0" w14:paraId="34059A48" w14:textId="77777777" w:rsidTr="006224D0">
                              <w:trPr>
                                <w:trHeight w:val="383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vAlign w:val="center"/>
                                  <w:hideMark/>
                                </w:tcPr>
                                <w:p w14:paraId="3E9C5CD6" w14:textId="77777777" w:rsidR="002A2AB0" w:rsidRPr="002A2AB0" w:rsidRDefault="002A2AB0" w:rsidP="002A2AB0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FA2611A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373D060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D0DD9F9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7702343" w14:textId="77777777" w:rsidR="002A2AB0" w:rsidRPr="002A2AB0" w:rsidRDefault="002A2AB0" w:rsidP="002A2AB0">
                                  <w:pPr>
                                    <w:jc w:val="center"/>
                                  </w:pPr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  <w:tr w:rsidR="006224D0" w:rsidRPr="002A2AB0" w14:paraId="50618DE2" w14:textId="77777777" w:rsidTr="006224D0">
                              <w:trPr>
                                <w:trHeight w:val="411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5FC86EF" w14:textId="77777777" w:rsidR="002A2AB0" w:rsidRPr="002A2AB0" w:rsidRDefault="002A2AB0" w:rsidP="002A2AB0"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Vegetables and Fruit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3D1634D" w14:textId="77777777" w:rsidR="002A2AB0" w:rsidRPr="002A2AB0" w:rsidRDefault="002A2AB0" w:rsidP="002A2AB0">
                                  <w:r w:rsidRPr="002A2AB0">
                                    <w:t>7-8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2DB7111" w14:textId="77777777" w:rsidR="002A2AB0" w:rsidRPr="002A2AB0" w:rsidRDefault="002A2AB0" w:rsidP="002A2AB0">
                                  <w:r w:rsidRPr="002A2AB0">
                                    <w:t>8-10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78D68D3" w14:textId="77777777" w:rsidR="002A2AB0" w:rsidRPr="002A2AB0" w:rsidRDefault="002A2AB0" w:rsidP="002A2AB0">
                                  <w:r w:rsidRPr="002A2AB0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6FB43B6" w14:textId="77777777" w:rsidR="002A2AB0" w:rsidRPr="002A2AB0" w:rsidRDefault="002A2AB0" w:rsidP="002A2AB0">
                                  <w:r w:rsidRPr="002A2AB0">
                                    <w:t>7</w:t>
                                  </w:r>
                                </w:p>
                              </w:tc>
                            </w:tr>
                            <w:tr w:rsidR="006224D0" w:rsidRPr="002A2AB0" w14:paraId="5E15656F" w14:textId="77777777" w:rsidTr="006224D0">
                              <w:trPr>
                                <w:trHeight w:val="425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98CFF1A" w14:textId="77777777" w:rsidR="002A2AB0" w:rsidRPr="002A2AB0" w:rsidRDefault="002A2AB0" w:rsidP="002A2AB0"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Grain Products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12366C8" w14:textId="77777777" w:rsidR="002A2AB0" w:rsidRPr="002A2AB0" w:rsidRDefault="002A2AB0" w:rsidP="002A2AB0">
                                  <w:r w:rsidRPr="002A2AB0"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62AD470" w14:textId="77777777" w:rsidR="002A2AB0" w:rsidRPr="002A2AB0" w:rsidRDefault="002A2AB0" w:rsidP="002A2AB0">
                                  <w:r w:rsidRPr="002A2AB0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4246EA2" w14:textId="77777777" w:rsidR="002A2AB0" w:rsidRPr="002A2AB0" w:rsidRDefault="002A2AB0" w:rsidP="002A2AB0">
                                  <w:r w:rsidRPr="002A2AB0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4B4FB30" w14:textId="77777777" w:rsidR="002A2AB0" w:rsidRPr="002A2AB0" w:rsidRDefault="002A2AB0" w:rsidP="002A2AB0">
                                  <w:r w:rsidRPr="002A2AB0">
                                    <w:t>7</w:t>
                                  </w:r>
                                </w:p>
                              </w:tc>
                            </w:tr>
                            <w:tr w:rsidR="006224D0" w:rsidRPr="002A2AB0" w14:paraId="33D76547" w14:textId="77777777" w:rsidTr="006224D0">
                              <w:trPr>
                                <w:trHeight w:val="466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5E13D0C" w14:textId="77777777" w:rsidR="002A2AB0" w:rsidRPr="002A2AB0" w:rsidRDefault="002A2AB0" w:rsidP="002A2AB0"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Milk and Alternatives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CEFDA83" w14:textId="77777777" w:rsidR="002A2AB0" w:rsidRPr="002A2AB0" w:rsidRDefault="002A2AB0" w:rsidP="002A2AB0">
                                  <w:r w:rsidRPr="002A2AB0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89EB5D1" w14:textId="77777777" w:rsidR="002A2AB0" w:rsidRPr="002A2AB0" w:rsidRDefault="002A2AB0" w:rsidP="002A2AB0">
                                  <w:r w:rsidRPr="002A2AB0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BB21825" w14:textId="77777777" w:rsidR="002A2AB0" w:rsidRPr="002A2AB0" w:rsidRDefault="002A2AB0" w:rsidP="002A2AB0">
                                  <w:r w:rsidRPr="002A2AB0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ECEDEA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A554224" w14:textId="77777777" w:rsidR="002A2AB0" w:rsidRPr="002A2AB0" w:rsidRDefault="002A2AB0" w:rsidP="002A2AB0">
                                  <w:r w:rsidRPr="002A2AB0">
                                    <w:t>3</w:t>
                                  </w:r>
                                </w:p>
                              </w:tc>
                            </w:tr>
                            <w:tr w:rsidR="006224D0" w:rsidRPr="002A2AB0" w14:paraId="5AA6CD8F" w14:textId="77777777" w:rsidTr="006224D0">
                              <w:trPr>
                                <w:trHeight w:val="452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7B8865"/>
                                    <w:left w:val="single" w:sz="8" w:space="0" w:color="7B8865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955148E" w14:textId="77777777" w:rsidR="002A2AB0" w:rsidRPr="002A2AB0" w:rsidRDefault="002A2AB0" w:rsidP="002A2AB0">
                                  <w:r w:rsidRPr="002A2AB0">
                                    <w:rPr>
                                      <w:b/>
                                      <w:bCs/>
                                    </w:rPr>
                                    <w:t>Meat and Alternatives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0027B88" w14:textId="77777777" w:rsidR="002A2AB0" w:rsidRPr="002A2AB0" w:rsidRDefault="002A2AB0" w:rsidP="002A2AB0">
                                  <w:r w:rsidRPr="002A2AB0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A49D21D" w14:textId="77777777" w:rsidR="002A2AB0" w:rsidRPr="002A2AB0" w:rsidRDefault="002A2AB0" w:rsidP="002A2AB0">
                                  <w:r w:rsidRPr="002A2AB0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C4C4C4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D0EAE33" w14:textId="77777777" w:rsidR="002A2AB0" w:rsidRPr="002A2AB0" w:rsidRDefault="002A2AB0" w:rsidP="002A2AB0">
                                  <w:r w:rsidRPr="002A2AB0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7B8865"/>
                                    <w:left w:val="single" w:sz="8" w:space="0" w:color="C4C4C4"/>
                                    <w:bottom w:val="single" w:sz="8" w:space="0" w:color="7B8865"/>
                                    <w:right w:val="single" w:sz="8" w:space="0" w:color="7B8865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73DD87C" w14:textId="77777777" w:rsidR="002A2AB0" w:rsidRPr="002A2AB0" w:rsidRDefault="002A2AB0" w:rsidP="002A2AB0">
                                  <w:r w:rsidRPr="002A2AB0"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C28CFD9" w14:textId="77777777" w:rsidR="002A2AB0" w:rsidRPr="002A2AB0" w:rsidRDefault="002A2AB0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9F3D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130.2pt;margin-top:72.4pt;width:404.95pt;height:22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" filled="f" strokecolor="#e2efd9 [665]">
                <v:textbox>
                  <w:txbxContent>
                    <w:p w14:paraId="07B4B51B" w14:textId="77777777" w:rsidR="002A2AB0" w:rsidRPr="004C52DC" w:rsidRDefault="002A2AB0" w:rsidP="002A2AB0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4C52DC">
                        <w:rPr>
                          <w:b/>
                          <w:sz w:val="28"/>
                          <w:szCs w:val="28"/>
                          <w:lang w:val="en-CA"/>
                        </w:rPr>
                        <w:t>Recommended Number of Food Guide Servings Per Day</w:t>
                      </w:r>
                    </w:p>
                    <w:tbl>
                      <w:tblPr>
                        <w:tblW w:w="7655" w:type="dxa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2552"/>
                        <w:gridCol w:w="1417"/>
                        <w:gridCol w:w="1134"/>
                        <w:gridCol w:w="1276"/>
                        <w:gridCol w:w="1276"/>
                      </w:tblGrid>
                      <w:tr w:rsidR="006224D0" w:rsidRPr="002A2AB0" w14:paraId="46255C18" w14:textId="77777777" w:rsidTr="006224D0">
                        <w:trPr>
                          <w:trHeight w:val="321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nil"/>
                            </w:tcBorders>
                            <w:shd w:val="clear" w:color="auto" w:fill="7B886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A947772" w14:textId="77777777" w:rsidR="002A2AB0" w:rsidRPr="002A2AB0" w:rsidRDefault="002A2AB0" w:rsidP="002A2AB0"/>
                        </w:tc>
                        <w:tc>
                          <w:tcPr>
                            <w:tcW w:w="5103" w:type="dxa"/>
                            <w:gridSpan w:val="4"/>
                            <w:tcBorders>
                              <w:top w:val="single" w:sz="8" w:space="0" w:color="7B8865"/>
                              <w:left w:val="nil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7B886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CB71173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Adults</w:t>
                            </w:r>
                          </w:p>
                        </w:tc>
                      </w:tr>
                      <w:tr w:rsidR="006224D0" w:rsidRPr="002A2AB0" w14:paraId="26379D5A" w14:textId="77777777" w:rsidTr="006224D0">
                        <w:trPr>
                          <w:trHeight w:val="369"/>
                        </w:trPr>
                        <w:tc>
                          <w:tcPr>
                            <w:tcW w:w="2552" w:type="dxa"/>
                            <w:vMerge w:val="restart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24ACD2D" w14:textId="77777777" w:rsidR="002A2AB0" w:rsidRPr="002A2AB0" w:rsidRDefault="002A2AB0" w:rsidP="002A2AB0"/>
                        </w:tc>
                        <w:tc>
                          <w:tcPr>
                            <w:tcW w:w="2551" w:type="dxa"/>
                            <w:gridSpan w:val="2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AAE03A0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19-50 Years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0CDE784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51+ Years</w:t>
                            </w:r>
                          </w:p>
                        </w:tc>
                      </w:tr>
                      <w:tr w:rsidR="006224D0" w:rsidRPr="002A2AB0" w14:paraId="34059A48" w14:textId="77777777" w:rsidTr="006224D0">
                        <w:trPr>
                          <w:trHeight w:val="383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vAlign w:val="center"/>
                            <w:hideMark/>
                          </w:tcPr>
                          <w:p w14:paraId="3E9C5CD6" w14:textId="77777777" w:rsidR="002A2AB0" w:rsidRPr="002A2AB0" w:rsidRDefault="002A2AB0" w:rsidP="002A2AB0"/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FA2611A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373D060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D0DD9F9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7702343" w14:textId="77777777" w:rsidR="002A2AB0" w:rsidRPr="002A2AB0" w:rsidRDefault="002A2AB0" w:rsidP="002A2AB0">
                            <w:pPr>
                              <w:jc w:val="center"/>
                            </w:pPr>
                            <w:r w:rsidRPr="002A2AB0">
                              <w:rPr>
                                <w:b/>
                                <w:bCs/>
                              </w:rPr>
                              <w:t>Male</w:t>
                            </w:r>
                          </w:p>
                        </w:tc>
                      </w:tr>
                      <w:tr w:rsidR="006224D0" w:rsidRPr="002A2AB0" w14:paraId="50618DE2" w14:textId="77777777" w:rsidTr="006224D0">
                        <w:trPr>
                          <w:trHeight w:val="411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5FC86EF" w14:textId="77777777" w:rsidR="002A2AB0" w:rsidRPr="002A2AB0" w:rsidRDefault="002A2AB0" w:rsidP="002A2AB0">
                            <w:r w:rsidRPr="002A2AB0">
                              <w:rPr>
                                <w:b/>
                                <w:bCs/>
                              </w:rPr>
                              <w:t>Vegetables and Fruit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3D1634D" w14:textId="77777777" w:rsidR="002A2AB0" w:rsidRPr="002A2AB0" w:rsidRDefault="002A2AB0" w:rsidP="002A2AB0">
                            <w:r w:rsidRPr="002A2AB0">
                              <w:t>7-8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2DB7111" w14:textId="77777777" w:rsidR="002A2AB0" w:rsidRPr="002A2AB0" w:rsidRDefault="002A2AB0" w:rsidP="002A2AB0">
                            <w:r w:rsidRPr="002A2AB0">
                              <w:t>8-10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78D68D3" w14:textId="77777777" w:rsidR="002A2AB0" w:rsidRPr="002A2AB0" w:rsidRDefault="002A2AB0" w:rsidP="002A2AB0">
                            <w:r w:rsidRPr="002A2AB0">
                              <w:t>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6FB43B6" w14:textId="77777777" w:rsidR="002A2AB0" w:rsidRPr="002A2AB0" w:rsidRDefault="002A2AB0" w:rsidP="002A2AB0">
                            <w:r w:rsidRPr="002A2AB0">
                              <w:t>7</w:t>
                            </w:r>
                          </w:p>
                        </w:tc>
                      </w:tr>
                      <w:tr w:rsidR="006224D0" w:rsidRPr="002A2AB0" w14:paraId="5E15656F" w14:textId="77777777" w:rsidTr="006224D0">
                        <w:trPr>
                          <w:trHeight w:val="425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98CFF1A" w14:textId="77777777" w:rsidR="002A2AB0" w:rsidRPr="002A2AB0" w:rsidRDefault="002A2AB0" w:rsidP="002A2AB0">
                            <w:r w:rsidRPr="002A2AB0">
                              <w:rPr>
                                <w:b/>
                                <w:bCs/>
                              </w:rPr>
                              <w:t>Grain Products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12366C8" w14:textId="77777777" w:rsidR="002A2AB0" w:rsidRPr="002A2AB0" w:rsidRDefault="002A2AB0" w:rsidP="002A2AB0">
                            <w:r w:rsidRPr="002A2AB0">
                              <w:t>6-7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62AD470" w14:textId="77777777" w:rsidR="002A2AB0" w:rsidRPr="002A2AB0" w:rsidRDefault="002A2AB0" w:rsidP="002A2AB0">
                            <w:r w:rsidRPr="002A2AB0">
                              <w:t>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4246EA2" w14:textId="77777777" w:rsidR="002A2AB0" w:rsidRPr="002A2AB0" w:rsidRDefault="002A2AB0" w:rsidP="002A2AB0">
                            <w:r w:rsidRPr="002A2AB0"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4B4FB30" w14:textId="77777777" w:rsidR="002A2AB0" w:rsidRPr="002A2AB0" w:rsidRDefault="002A2AB0" w:rsidP="002A2AB0">
                            <w:r w:rsidRPr="002A2AB0">
                              <w:t>7</w:t>
                            </w:r>
                          </w:p>
                        </w:tc>
                      </w:tr>
                      <w:tr w:rsidR="006224D0" w:rsidRPr="002A2AB0" w14:paraId="33D76547" w14:textId="77777777" w:rsidTr="006224D0">
                        <w:trPr>
                          <w:trHeight w:val="466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5E13D0C" w14:textId="77777777" w:rsidR="002A2AB0" w:rsidRPr="002A2AB0" w:rsidRDefault="002A2AB0" w:rsidP="002A2AB0">
                            <w:r w:rsidRPr="002A2AB0">
                              <w:rPr>
                                <w:b/>
                                <w:bCs/>
                              </w:rPr>
                              <w:t>Milk and Alternatives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CEFDA83" w14:textId="77777777" w:rsidR="002A2AB0" w:rsidRPr="002A2AB0" w:rsidRDefault="002A2AB0" w:rsidP="002A2AB0">
                            <w:r w:rsidRPr="002A2AB0"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89EB5D1" w14:textId="77777777" w:rsidR="002A2AB0" w:rsidRPr="002A2AB0" w:rsidRDefault="002A2AB0" w:rsidP="002A2AB0">
                            <w:r w:rsidRPr="002A2AB0"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BB21825" w14:textId="77777777" w:rsidR="002A2AB0" w:rsidRPr="002A2AB0" w:rsidRDefault="002A2AB0" w:rsidP="002A2AB0">
                            <w:r w:rsidRPr="002A2AB0"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ECEDEA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A554224" w14:textId="77777777" w:rsidR="002A2AB0" w:rsidRPr="002A2AB0" w:rsidRDefault="002A2AB0" w:rsidP="002A2AB0">
                            <w:r w:rsidRPr="002A2AB0">
                              <w:t>3</w:t>
                            </w:r>
                          </w:p>
                        </w:tc>
                      </w:tr>
                      <w:tr w:rsidR="006224D0" w:rsidRPr="002A2AB0" w14:paraId="5AA6CD8F" w14:textId="77777777" w:rsidTr="006224D0">
                        <w:trPr>
                          <w:trHeight w:val="452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7B8865"/>
                              <w:left w:val="single" w:sz="8" w:space="0" w:color="7B8865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955148E" w14:textId="77777777" w:rsidR="002A2AB0" w:rsidRPr="002A2AB0" w:rsidRDefault="002A2AB0" w:rsidP="002A2AB0">
                            <w:r w:rsidRPr="002A2AB0">
                              <w:rPr>
                                <w:b/>
                                <w:bCs/>
                              </w:rPr>
                              <w:t>Meat and Alternatives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0027B88" w14:textId="77777777" w:rsidR="002A2AB0" w:rsidRPr="002A2AB0" w:rsidRDefault="002A2AB0" w:rsidP="002A2AB0">
                            <w:r w:rsidRPr="002A2AB0"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A49D21D" w14:textId="77777777" w:rsidR="002A2AB0" w:rsidRPr="002A2AB0" w:rsidRDefault="002A2AB0" w:rsidP="002A2AB0">
                            <w:r w:rsidRPr="002A2AB0"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C4C4C4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D0EAE33" w14:textId="77777777" w:rsidR="002A2AB0" w:rsidRPr="002A2AB0" w:rsidRDefault="002A2AB0" w:rsidP="002A2AB0">
                            <w:r w:rsidRPr="002A2AB0"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7B8865"/>
                              <w:left w:val="single" w:sz="8" w:space="0" w:color="C4C4C4"/>
                              <w:bottom w:val="single" w:sz="8" w:space="0" w:color="7B8865"/>
                              <w:right w:val="single" w:sz="8" w:space="0" w:color="7B8865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73DD87C" w14:textId="77777777" w:rsidR="002A2AB0" w:rsidRPr="002A2AB0" w:rsidRDefault="002A2AB0" w:rsidP="002A2AB0">
                            <w:r w:rsidRPr="002A2AB0">
                              <w:t>3</w:t>
                            </w:r>
                          </w:p>
                        </w:tc>
                      </w:tr>
                    </w:tbl>
                    <w:p w14:paraId="4C28CFD9" w14:textId="77777777" w:rsidR="002A2AB0" w:rsidRPr="002A2AB0" w:rsidRDefault="002A2AB0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4D0" w:rsidRPr="00E97E8D">
        <w:rPr>
          <w:sz w:val="56"/>
        </w:rPr>
        <w:drawing>
          <wp:anchor distT="0" distB="0" distL="114300" distR="114300" simplePos="0" relativeHeight="251666432" behindDoc="0" locked="0" layoutInCell="1" allowOverlap="1" wp14:anchorId="7526588D" wp14:editId="55B3A12B">
            <wp:simplePos x="0" y="0"/>
            <wp:positionH relativeFrom="column">
              <wp:posOffset>2795270</wp:posOffset>
            </wp:positionH>
            <wp:positionV relativeFrom="paragraph">
              <wp:posOffset>6059805</wp:posOffset>
            </wp:positionV>
            <wp:extent cx="3663315" cy="1262380"/>
            <wp:effectExtent l="0" t="0" r="0" b="762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4D0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6AFD1E" wp14:editId="6813D2FB">
                <wp:simplePos x="0" y="0"/>
                <wp:positionH relativeFrom="column">
                  <wp:posOffset>3023235</wp:posOffset>
                </wp:positionH>
                <wp:positionV relativeFrom="paragraph">
                  <wp:posOffset>4462780</wp:posOffset>
                </wp:positionV>
                <wp:extent cx="3312795" cy="10312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412C7" w14:textId="77777777" w:rsidR="00E97E8D" w:rsidRPr="004C52DC" w:rsidRDefault="00E97E8D" w:rsidP="004C52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4C52DC"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What Does a Serving Look Like?</w:t>
                            </w:r>
                          </w:p>
                          <w:p w14:paraId="78415034" w14:textId="77777777" w:rsidR="00E97E8D" w:rsidRDefault="00E97E8D" w:rsidP="00E97E8D">
                            <w:pPr>
                              <w:rPr>
                                <w:lang w:val="en-CA"/>
                              </w:rPr>
                            </w:pPr>
                            <w:r w:rsidRPr="004C52DC">
                              <w:rPr>
                                <w:color w:val="0070C0"/>
                                <w:lang w:val="en-CA"/>
                              </w:rPr>
                              <w:t xml:space="preserve">2 hands </w:t>
                            </w:r>
                            <w:r>
                              <w:rPr>
                                <w:lang w:val="en-CA"/>
                              </w:rPr>
                              <w:t>= a cup (for veggies)</w:t>
                            </w:r>
                          </w:p>
                          <w:p w14:paraId="7CAEDB04" w14:textId="77777777" w:rsidR="00E97E8D" w:rsidRDefault="00E97E8D" w:rsidP="00E97E8D">
                            <w:pPr>
                              <w:rPr>
                                <w:lang w:val="en-CA"/>
                              </w:rPr>
                            </w:pPr>
                            <w:r w:rsidRPr="004C52DC">
                              <w:rPr>
                                <w:color w:val="0070C0"/>
                                <w:lang w:val="en-CA"/>
                              </w:rPr>
                              <w:t xml:space="preserve">1 hand </w:t>
                            </w:r>
                            <w:r>
                              <w:rPr>
                                <w:lang w:val="en-CA"/>
                              </w:rPr>
                              <w:t>= ½ cup (whole grains</w:t>
                            </w:r>
                            <w:r w:rsidR="006D6B7F">
                              <w:rPr>
                                <w:lang w:val="en-CA"/>
                              </w:rPr>
                              <w:t>, rice,</w:t>
                            </w:r>
                            <w:r>
                              <w:rPr>
                                <w:lang w:val="en-CA"/>
                              </w:rPr>
                              <w:t xml:space="preserve"> or fruit)</w:t>
                            </w:r>
                          </w:p>
                          <w:p w14:paraId="5B1519AB" w14:textId="77777777" w:rsidR="00E97E8D" w:rsidRDefault="00E97E8D" w:rsidP="00E97E8D">
                            <w:pPr>
                              <w:rPr>
                                <w:lang w:val="en-CA"/>
                              </w:rPr>
                            </w:pPr>
                            <w:r w:rsidRPr="004C52DC">
                              <w:rPr>
                                <w:color w:val="0070C0"/>
                                <w:lang w:val="en-CA"/>
                              </w:rPr>
                              <w:t xml:space="preserve">Palm of hand or deck of cards </w:t>
                            </w:r>
                            <w:r>
                              <w:rPr>
                                <w:lang w:val="en-CA"/>
                              </w:rPr>
                              <w:t>= 3-4oz (protein)</w:t>
                            </w:r>
                          </w:p>
                          <w:p w14:paraId="5386A0A4" w14:textId="77777777" w:rsidR="00E97E8D" w:rsidRPr="00E97E8D" w:rsidRDefault="00E97E8D" w:rsidP="00E97E8D">
                            <w:pPr>
                              <w:rPr>
                                <w:lang w:val="en-CA"/>
                              </w:rPr>
                            </w:pPr>
                            <w:r w:rsidRPr="004C52DC">
                              <w:rPr>
                                <w:color w:val="0070C0"/>
                                <w:lang w:val="en-CA"/>
                              </w:rPr>
                              <w:t>Thumb</w:t>
                            </w:r>
                            <w:r>
                              <w:rPr>
                                <w:lang w:val="en-CA"/>
                              </w:rPr>
                              <w:t xml:space="preserve"> = 1 </w:t>
                            </w:r>
                            <w:proofErr w:type="spellStart"/>
                            <w:r>
                              <w:rPr>
                                <w:lang w:val="en-CA"/>
                              </w:rPr>
                              <w:t>tbsp</w:t>
                            </w:r>
                            <w:proofErr w:type="spellEnd"/>
                            <w:r>
                              <w:rPr>
                                <w:lang w:val="en-CA"/>
                              </w:rPr>
                              <w:t xml:space="preserve"> (for healthy fats like olive oil)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FD1E" id="Text_x0020_Box_x0020_9" o:spid="_x0000_s1027" type="#_x0000_t202" style="position:absolute;left:0;text-align:left;margin-left:238.05pt;margin-top:351.4pt;width:260.85pt;height:8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" filled="f" stroked="f">
                <v:textbox>
                  <w:txbxContent>
                    <w:p w14:paraId="55B412C7" w14:textId="77777777" w:rsidR="00E97E8D" w:rsidRPr="004C52DC" w:rsidRDefault="00E97E8D" w:rsidP="004C52D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4C52DC">
                        <w:rPr>
                          <w:b/>
                          <w:sz w:val="28"/>
                          <w:szCs w:val="28"/>
                          <w:lang w:val="en-CA"/>
                        </w:rPr>
                        <w:t>What Does a Serving Look Like?</w:t>
                      </w:r>
                    </w:p>
                    <w:p w14:paraId="78415034" w14:textId="77777777" w:rsidR="00E97E8D" w:rsidRDefault="00E97E8D" w:rsidP="00E97E8D">
                      <w:pPr>
                        <w:rPr>
                          <w:lang w:val="en-CA"/>
                        </w:rPr>
                      </w:pPr>
                      <w:r w:rsidRPr="004C52DC">
                        <w:rPr>
                          <w:color w:val="0070C0"/>
                          <w:lang w:val="en-CA"/>
                        </w:rPr>
                        <w:t xml:space="preserve">2 hands </w:t>
                      </w:r>
                      <w:r>
                        <w:rPr>
                          <w:lang w:val="en-CA"/>
                        </w:rPr>
                        <w:t>= a cup (for veggies)</w:t>
                      </w:r>
                    </w:p>
                    <w:p w14:paraId="7CAEDB04" w14:textId="77777777" w:rsidR="00E97E8D" w:rsidRDefault="00E97E8D" w:rsidP="00E97E8D">
                      <w:pPr>
                        <w:rPr>
                          <w:lang w:val="en-CA"/>
                        </w:rPr>
                      </w:pPr>
                      <w:r w:rsidRPr="004C52DC">
                        <w:rPr>
                          <w:color w:val="0070C0"/>
                          <w:lang w:val="en-CA"/>
                        </w:rPr>
                        <w:t xml:space="preserve">1 hand </w:t>
                      </w:r>
                      <w:r>
                        <w:rPr>
                          <w:lang w:val="en-CA"/>
                        </w:rPr>
                        <w:t>= ½ cup (whole grains</w:t>
                      </w:r>
                      <w:r w:rsidR="006D6B7F">
                        <w:rPr>
                          <w:lang w:val="en-CA"/>
                        </w:rPr>
                        <w:t>, rice,</w:t>
                      </w:r>
                      <w:r>
                        <w:rPr>
                          <w:lang w:val="en-CA"/>
                        </w:rPr>
                        <w:t xml:space="preserve"> or fruit)</w:t>
                      </w:r>
                    </w:p>
                    <w:p w14:paraId="5B1519AB" w14:textId="77777777" w:rsidR="00E97E8D" w:rsidRDefault="00E97E8D" w:rsidP="00E97E8D">
                      <w:pPr>
                        <w:rPr>
                          <w:lang w:val="en-CA"/>
                        </w:rPr>
                      </w:pPr>
                      <w:r w:rsidRPr="004C52DC">
                        <w:rPr>
                          <w:color w:val="0070C0"/>
                          <w:lang w:val="en-CA"/>
                        </w:rPr>
                        <w:t xml:space="preserve">Palm of hand or deck of cards </w:t>
                      </w:r>
                      <w:r>
                        <w:rPr>
                          <w:lang w:val="en-CA"/>
                        </w:rPr>
                        <w:t>= 3-4oz (protein)</w:t>
                      </w:r>
                    </w:p>
                    <w:p w14:paraId="5386A0A4" w14:textId="77777777" w:rsidR="00E97E8D" w:rsidRPr="00E97E8D" w:rsidRDefault="00E97E8D" w:rsidP="00E97E8D">
                      <w:pPr>
                        <w:rPr>
                          <w:lang w:val="en-CA"/>
                        </w:rPr>
                      </w:pPr>
                      <w:r w:rsidRPr="004C52DC">
                        <w:rPr>
                          <w:color w:val="0070C0"/>
                          <w:lang w:val="en-CA"/>
                        </w:rPr>
                        <w:t>Thumb</w:t>
                      </w:r>
                      <w:r>
                        <w:rPr>
                          <w:lang w:val="en-CA"/>
                        </w:rPr>
                        <w:t xml:space="preserve"> = 1 </w:t>
                      </w:r>
                      <w:proofErr w:type="spellStart"/>
                      <w:r>
                        <w:rPr>
                          <w:lang w:val="en-CA"/>
                        </w:rPr>
                        <w:t>tbsp</w:t>
                      </w:r>
                      <w:proofErr w:type="spellEnd"/>
                      <w:r>
                        <w:rPr>
                          <w:lang w:val="en-CA"/>
                        </w:rPr>
                        <w:t xml:space="preserve"> (for healthy fats like olive oil)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4D0" w:rsidRPr="002A2AB0">
        <w:rPr>
          <w:sz w:val="56"/>
          <w:lang w:val="en-CA"/>
        </w:rPr>
        <w:drawing>
          <wp:anchor distT="0" distB="0" distL="114300" distR="114300" simplePos="0" relativeHeight="251662336" behindDoc="0" locked="0" layoutInCell="1" allowOverlap="1" wp14:anchorId="191F3D91" wp14:editId="014B8D5C">
            <wp:simplePos x="0" y="0"/>
            <wp:positionH relativeFrom="column">
              <wp:posOffset>4966335</wp:posOffset>
            </wp:positionH>
            <wp:positionV relativeFrom="paragraph">
              <wp:posOffset>-570865</wp:posOffset>
            </wp:positionV>
            <wp:extent cx="1605915" cy="10428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04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F37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992AAF" wp14:editId="18E7C30B">
                <wp:simplePos x="0" y="0"/>
                <wp:positionH relativeFrom="column">
                  <wp:posOffset>1083945</wp:posOffset>
                </wp:positionH>
                <wp:positionV relativeFrom="paragraph">
                  <wp:posOffset>5486400</wp:posOffset>
                </wp:positionV>
                <wp:extent cx="1252855" cy="574040"/>
                <wp:effectExtent l="0" t="0" r="0" b="1016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32645" w14:textId="0C6A3D48" w:rsidR="00203845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1/4</w:t>
                            </w:r>
                          </w:p>
                          <w:p w14:paraId="0B7FDD1E" w14:textId="012F438E" w:rsidR="00203845" w:rsidRPr="004C52DC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Whole Grains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2AAF" id="Text_x0020_Box_x0020_14" o:spid="_x0000_s1028" type="#_x0000_t202" style="position:absolute;left:0;text-align:left;margin-left:85.35pt;margin-top:6in;width:98.65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" filled="f" stroked="f">
                <v:textbox>
                  <w:txbxContent>
                    <w:p w14:paraId="1C232645" w14:textId="0C6A3D48" w:rsidR="00203845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1/4</w:t>
                      </w:r>
                    </w:p>
                    <w:p w14:paraId="0B7FDD1E" w14:textId="012F438E" w:rsidR="00203845" w:rsidRPr="004C52DC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Whole 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6F37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3BEED6" wp14:editId="060F99AE">
                <wp:simplePos x="0" y="0"/>
                <wp:positionH relativeFrom="column">
                  <wp:posOffset>1083945</wp:posOffset>
                </wp:positionH>
                <wp:positionV relativeFrom="paragraph">
                  <wp:posOffset>6514465</wp:posOffset>
                </wp:positionV>
                <wp:extent cx="1138555" cy="11455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263BB" w14:textId="62BD9E17" w:rsidR="00203845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1/4</w:t>
                            </w:r>
                          </w:p>
                          <w:p w14:paraId="4CE8DBCB" w14:textId="6844F87D" w:rsidR="00203845" w:rsidRPr="004C52DC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Lean 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EED6" id="Text_x0020_Box_x0020_15" o:spid="_x0000_s1029" type="#_x0000_t202" style="position:absolute;left:0;text-align:left;margin-left:85.35pt;margin-top:512.95pt;width:89.65pt;height:9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" filled="f" stroked="f">
                <v:textbox>
                  <w:txbxContent>
                    <w:p w14:paraId="6BF263BB" w14:textId="62BD9E17" w:rsidR="00203845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1/4</w:t>
                      </w:r>
                    </w:p>
                    <w:p w14:paraId="4CE8DBCB" w14:textId="6844F87D" w:rsidR="00203845" w:rsidRPr="004C52DC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Lean Protein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6F37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FD97B7" wp14:editId="786076E3">
                <wp:simplePos x="0" y="0"/>
                <wp:positionH relativeFrom="column">
                  <wp:posOffset>-176870</wp:posOffset>
                </wp:positionH>
                <wp:positionV relativeFrom="paragraph">
                  <wp:posOffset>5716905</wp:posOffset>
                </wp:positionV>
                <wp:extent cx="1026795" cy="92202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16CE" w14:textId="7FAC3495" w:rsidR="00203845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1/2</w:t>
                            </w:r>
                          </w:p>
                          <w:p w14:paraId="39853B43" w14:textId="1B167C99" w:rsidR="00203845" w:rsidRPr="004C52DC" w:rsidRDefault="00203845" w:rsidP="00C86F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Fruits and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97B7" id="Text_x0020_Box_x0020_13" o:spid="_x0000_s1030" type="#_x0000_t202" style="position:absolute;left:0;text-align:left;margin-left:-13.95pt;margin-top:450.15pt;width:80.85pt;height: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" filled="f" stroked="f">
                <v:textbox>
                  <w:txbxContent>
                    <w:p w14:paraId="589016CE" w14:textId="7FAC3495" w:rsidR="00203845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1/2</w:t>
                      </w:r>
                    </w:p>
                    <w:p w14:paraId="39853B43" w14:textId="1B167C99" w:rsidR="00203845" w:rsidRPr="004C52DC" w:rsidRDefault="00203845" w:rsidP="00C86F37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Fruits and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DC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D62AE1" wp14:editId="13EE3771">
                <wp:simplePos x="0" y="0"/>
                <wp:positionH relativeFrom="column">
                  <wp:posOffset>1079677</wp:posOffset>
                </wp:positionH>
                <wp:positionV relativeFrom="paragraph">
                  <wp:posOffset>4572000</wp:posOffset>
                </wp:positionV>
                <wp:extent cx="1270" cy="3317240"/>
                <wp:effectExtent l="0" t="0" r="49530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33172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61AE2" id="Straight_x0020_Connector_x0020_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pt,5in" to="85.1pt,62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" strokecolor="#0070c0" strokeweight="1.5pt">
                <v:stroke joinstyle="miter"/>
              </v:line>
            </w:pict>
          </mc:Fallback>
        </mc:AlternateContent>
      </w:r>
      <w:r w:rsidR="004C52DC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3C739" wp14:editId="3A209999">
                <wp:simplePos x="0" y="0"/>
                <wp:positionH relativeFrom="column">
                  <wp:posOffset>1084521</wp:posOffset>
                </wp:positionH>
                <wp:positionV relativeFrom="paragraph">
                  <wp:posOffset>6289040</wp:posOffset>
                </wp:positionV>
                <wp:extent cx="1252914" cy="5434"/>
                <wp:effectExtent l="0" t="0" r="42545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2914" cy="54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538E3" id="Straight_x0020_Connector_x0020_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4pt,495.2pt" to="184.05pt,49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" strokecolor="#0070c0" strokeweight="1.5pt">
                <v:stroke joinstyle="miter"/>
              </v:line>
            </w:pict>
          </mc:Fallback>
        </mc:AlternateContent>
      </w:r>
      <w:r w:rsidR="004C52DC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04CBE" wp14:editId="03100348">
                <wp:simplePos x="0" y="0"/>
                <wp:positionH relativeFrom="column">
                  <wp:posOffset>279695</wp:posOffset>
                </wp:positionH>
                <wp:positionV relativeFrom="paragraph">
                  <wp:posOffset>4114800</wp:posOffset>
                </wp:positionV>
                <wp:extent cx="1600835" cy="33782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3180" w14:textId="77777777" w:rsidR="00E97E8D" w:rsidRPr="004C52DC" w:rsidRDefault="00E97E8D">
                            <w:pP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4C52DC"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A Balanced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4CBE" id="Text_x0020_Box_x0020_7" o:spid="_x0000_s1031" type="#_x0000_t202" style="position:absolute;left:0;text-align:left;margin-left:22pt;margin-top:324pt;width:126.05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" filled="f" stroked="f">
                <v:textbox>
                  <w:txbxContent>
                    <w:p w14:paraId="16283180" w14:textId="77777777" w:rsidR="00E97E8D" w:rsidRPr="004C52DC" w:rsidRDefault="00E97E8D">
                      <w:pP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4C52DC">
                        <w:rPr>
                          <w:b/>
                          <w:sz w:val="28"/>
                          <w:szCs w:val="28"/>
                          <w:lang w:val="en-CA"/>
                        </w:rPr>
                        <w:t>A Balanced Lunch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E8D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8D7D2" wp14:editId="37844E61">
                <wp:simplePos x="0" y="0"/>
                <wp:positionH relativeFrom="column">
                  <wp:posOffset>-291465</wp:posOffset>
                </wp:positionH>
                <wp:positionV relativeFrom="paragraph">
                  <wp:posOffset>4574540</wp:posOffset>
                </wp:positionV>
                <wp:extent cx="2619375" cy="3317240"/>
                <wp:effectExtent l="0" t="0" r="22225" b="35560"/>
                <wp:wrapThrough wrapText="bothSides">
                  <wp:wrapPolygon edited="0">
                    <wp:start x="8588" y="0"/>
                    <wp:lineTo x="7121" y="331"/>
                    <wp:lineTo x="3142" y="2150"/>
                    <wp:lineTo x="2304" y="3639"/>
                    <wp:lineTo x="1047" y="5292"/>
                    <wp:lineTo x="0" y="7773"/>
                    <wp:lineTo x="0" y="13397"/>
                    <wp:lineTo x="628" y="15877"/>
                    <wp:lineTo x="2304" y="18524"/>
                    <wp:lineTo x="6284" y="21170"/>
                    <wp:lineTo x="8169" y="21666"/>
                    <wp:lineTo x="8588" y="21666"/>
                    <wp:lineTo x="12986" y="21666"/>
                    <wp:lineTo x="13405" y="21666"/>
                    <wp:lineTo x="15290" y="21170"/>
                    <wp:lineTo x="19270" y="18524"/>
                    <wp:lineTo x="20945" y="15877"/>
                    <wp:lineTo x="21574" y="13397"/>
                    <wp:lineTo x="21574" y="7773"/>
                    <wp:lineTo x="20527" y="5292"/>
                    <wp:lineTo x="19060" y="3308"/>
                    <wp:lineTo x="18641" y="2150"/>
                    <wp:lineTo x="14662" y="331"/>
                    <wp:lineTo x="12986" y="0"/>
                    <wp:lineTo x="8588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31724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93E33" id="Oval_x0020_6" o:spid="_x0000_s1026" style="position:absolute;margin-left:-22.95pt;margin-top:360.2pt;width:206.25pt;height:2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" fillcolor="#e7e6e6 [3214]" strokecolor="#1f4d78 [1604]" strokeweight="2.25pt">
                <v:stroke joinstyle="miter"/>
                <w10:wrap type="through"/>
              </v:oval>
            </w:pict>
          </mc:Fallback>
        </mc:AlternateContent>
      </w:r>
      <w:r w:rsidR="002A2AB0" w:rsidRPr="002A2AB0">
        <w:rPr>
          <w:sz w:val="56"/>
        </w:rPr>
        <w:drawing>
          <wp:anchor distT="0" distB="0" distL="114300" distR="114300" simplePos="0" relativeHeight="251659264" behindDoc="0" locked="0" layoutInCell="1" allowOverlap="1" wp14:anchorId="78136435" wp14:editId="1AF83F77">
            <wp:simplePos x="0" y="0"/>
            <wp:positionH relativeFrom="column">
              <wp:posOffset>-748665</wp:posOffset>
            </wp:positionH>
            <wp:positionV relativeFrom="paragraph">
              <wp:posOffset>-911225</wp:posOffset>
            </wp:positionV>
            <wp:extent cx="1715135" cy="1041662"/>
            <wp:effectExtent l="0" t="0" r="0" b="0"/>
            <wp:wrapNone/>
            <wp:docPr id="2" name="Picture 5" descr="C:\Documents and Settings\user\Desktop\EWS Network\EWSN_logo_suite\EmployeeWellness_Logo2 800x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C:\Documents and Settings\user\Desktop\EWS Network\EWSN_logo_suite\EmployeeWellness_Logo2 800x48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0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B0">
        <w:rPr>
          <w:sz w:val="56"/>
          <w:lang w:val="en-CA"/>
        </w:rPr>
        <w:t>Look at My Lunch</w:t>
      </w:r>
      <w:bookmarkStart w:id="0" w:name="_GoBack"/>
      <w:bookmarkEnd w:id="0"/>
    </w:p>
    <w:sectPr w:rsidR="00510B13" w:rsidRPr="002A2AB0" w:rsidSect="00C55028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04DFD" w14:textId="77777777" w:rsidR="00CC4B1A" w:rsidRDefault="00CC4B1A" w:rsidP="002A2AB0">
      <w:r>
        <w:separator/>
      </w:r>
    </w:p>
  </w:endnote>
  <w:endnote w:type="continuationSeparator" w:id="0">
    <w:p w14:paraId="275D8A2A" w14:textId="77777777" w:rsidR="00CC4B1A" w:rsidRDefault="00CC4B1A" w:rsidP="002A2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6B836" w14:textId="77777777" w:rsidR="002A2AB0" w:rsidRDefault="002A2AB0" w:rsidP="002A2AB0">
    <w:pPr>
      <w:pStyle w:val="Style1"/>
    </w:pPr>
    <w:r>
      <w:drawing>
        <wp:anchor distT="0" distB="0" distL="114300" distR="114300" simplePos="0" relativeHeight="251659264" behindDoc="0" locked="0" layoutInCell="1" allowOverlap="1" wp14:anchorId="6A4FED80" wp14:editId="175735B9">
          <wp:simplePos x="0" y="0"/>
          <wp:positionH relativeFrom="column">
            <wp:posOffset>5881370</wp:posOffset>
          </wp:positionH>
          <wp:positionV relativeFrom="paragraph">
            <wp:posOffset>-36195</wp:posOffset>
          </wp:positionV>
          <wp:extent cx="741045" cy="311150"/>
          <wp:effectExtent l="0" t="0" r="0" b="0"/>
          <wp:wrapNone/>
          <wp:docPr id="1" name="Picture 1" descr="EmployeeWellness_Logo2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ployeeWellness_Logo2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©2016 Employee Wellness Solutions Network –</w:t>
    </w:r>
    <w:r>
      <w:rPr>
        <w:i/>
      </w:rPr>
      <w:t xml:space="preserve"> </w:t>
    </w:r>
    <w:r>
      <w:rPr>
        <w:i/>
      </w:rPr>
      <w:t>Look at My Lunch</w:t>
    </w:r>
    <w:r>
      <w:t>, All Rights Reserved.</w:t>
    </w:r>
  </w:p>
  <w:p w14:paraId="4B45A3FE" w14:textId="77777777" w:rsidR="002A2AB0" w:rsidRDefault="002A2A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8EEC2" w14:textId="77777777" w:rsidR="00CC4B1A" w:rsidRDefault="00CC4B1A" w:rsidP="002A2AB0">
      <w:r>
        <w:separator/>
      </w:r>
    </w:p>
  </w:footnote>
  <w:footnote w:type="continuationSeparator" w:id="0">
    <w:p w14:paraId="2A1665A9" w14:textId="77777777" w:rsidR="00CC4B1A" w:rsidRDefault="00CC4B1A" w:rsidP="002A2A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B0"/>
    <w:rsid w:val="00031572"/>
    <w:rsid w:val="000D0978"/>
    <w:rsid w:val="00203845"/>
    <w:rsid w:val="00271D4A"/>
    <w:rsid w:val="002A2AB0"/>
    <w:rsid w:val="00465E89"/>
    <w:rsid w:val="004C52DC"/>
    <w:rsid w:val="006224D0"/>
    <w:rsid w:val="006D6B7F"/>
    <w:rsid w:val="00C43F2E"/>
    <w:rsid w:val="00C55028"/>
    <w:rsid w:val="00C86F37"/>
    <w:rsid w:val="00CC4B1A"/>
    <w:rsid w:val="00E3126C"/>
    <w:rsid w:val="00E97E8D"/>
    <w:rsid w:val="00E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A5F5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84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B0"/>
  </w:style>
  <w:style w:type="paragraph" w:styleId="Footer">
    <w:name w:val="footer"/>
    <w:basedOn w:val="Normal"/>
    <w:link w:val="FooterChar"/>
    <w:uiPriority w:val="99"/>
    <w:unhideWhenUsed/>
    <w:rsid w:val="002A2A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B0"/>
  </w:style>
  <w:style w:type="character" w:customStyle="1" w:styleId="Style1Char">
    <w:name w:val="Style1 Char"/>
    <w:basedOn w:val="DefaultParagraphFont"/>
    <w:link w:val="Style1"/>
    <w:locked/>
    <w:rsid w:val="002A2AB0"/>
    <w:rPr>
      <w:rFonts w:ascii="Arial" w:hAnsi="Arial" w:cs="Arial"/>
      <w:iCs/>
      <w:noProof/>
      <w:sz w:val="18"/>
      <w:szCs w:val="18"/>
    </w:rPr>
  </w:style>
  <w:style w:type="paragraph" w:customStyle="1" w:styleId="Style1">
    <w:name w:val="Style1"/>
    <w:basedOn w:val="Footer"/>
    <w:link w:val="Style1Char"/>
    <w:qFormat/>
    <w:rsid w:val="002A2AB0"/>
    <w:rPr>
      <w:rFonts w:ascii="Arial" w:hAnsi="Arial" w:cs="Arial"/>
      <w:iCs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Tsz Wai Yung</dc:creator>
  <cp:keywords/>
  <dc:description/>
  <cp:lastModifiedBy>Tsz Wai Yung</cp:lastModifiedBy>
  <cp:revision>8</cp:revision>
  <dcterms:created xsi:type="dcterms:W3CDTF">2016-04-23T02:38:00Z</dcterms:created>
  <dcterms:modified xsi:type="dcterms:W3CDTF">2016-04-23T03:36:00Z</dcterms:modified>
</cp:coreProperties>
</file>